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99D98D" w14:textId="77777777" w:rsidR="008F7B6F" w:rsidRPr="008F7B6F" w:rsidRDefault="008F7B6F" w:rsidP="008F7B6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F7B6F">
        <w:rPr>
          <w:rFonts w:ascii="Times New Roman" w:hAnsi="Times New Roman" w:cs="Times New Roman"/>
          <w:b/>
          <w:sz w:val="28"/>
          <w:szCs w:val="28"/>
          <w:u w:val="single"/>
        </w:rPr>
        <w:t>Карточка проекта</w:t>
      </w:r>
    </w:p>
    <w:p w14:paraId="6669DA49" w14:textId="77777777" w:rsidR="00D80684" w:rsidRDefault="008F7B6F" w:rsidP="008F7B6F">
      <w:pPr>
        <w:rPr>
          <w:rFonts w:ascii="Times New Roman" w:hAnsi="Times New Roman" w:cs="Times New Roman"/>
          <w:b/>
          <w:sz w:val="28"/>
          <w:szCs w:val="28"/>
        </w:rPr>
      </w:pPr>
      <w:r w:rsidRPr="008F7B6F">
        <w:rPr>
          <w:rFonts w:ascii="Times New Roman" w:hAnsi="Times New Roman" w:cs="Times New Roman"/>
          <w:b/>
          <w:sz w:val="28"/>
          <w:szCs w:val="28"/>
        </w:rPr>
        <w:t>Опишите ваш продукт одним предложением. </w:t>
      </w:r>
    </w:p>
    <w:p w14:paraId="2EBE6EF1" w14:textId="75C01EC8" w:rsidR="008F7B6F" w:rsidRPr="00D80684" w:rsidRDefault="008F7B6F" w:rsidP="008F7B6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Приложение, помогающее </w:t>
      </w:r>
      <w:r w:rsidR="005F6444">
        <w:rPr>
          <w:rFonts w:ascii="Times New Roman" w:hAnsi="Times New Roman" w:cs="Times New Roman"/>
          <w:sz w:val="28"/>
          <w:szCs w:val="28"/>
        </w:rPr>
        <w:t xml:space="preserve">молодёжи </w:t>
      </w:r>
      <w:r>
        <w:rPr>
          <w:rFonts w:ascii="Times New Roman" w:hAnsi="Times New Roman" w:cs="Times New Roman"/>
          <w:sz w:val="28"/>
          <w:szCs w:val="28"/>
        </w:rPr>
        <w:t>формировать полезные привычки для поддержания здоровья</w:t>
      </w:r>
      <w:r w:rsidR="003E28FD">
        <w:rPr>
          <w:rFonts w:ascii="Times New Roman" w:hAnsi="Times New Roman" w:cs="Times New Roman"/>
          <w:sz w:val="28"/>
          <w:szCs w:val="28"/>
        </w:rPr>
        <w:t xml:space="preserve"> посредством напоминаний, полезных рекомендаций и системы мотивации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AB2DF60" w14:textId="77777777" w:rsidR="008F7B6F" w:rsidRPr="008F7B6F" w:rsidRDefault="008F7B6F" w:rsidP="008F7B6F">
      <w:pPr>
        <w:rPr>
          <w:rFonts w:ascii="Times New Roman" w:hAnsi="Times New Roman" w:cs="Times New Roman"/>
          <w:b/>
          <w:sz w:val="28"/>
          <w:szCs w:val="28"/>
        </w:rPr>
      </w:pPr>
      <w:r w:rsidRPr="008F7B6F">
        <w:rPr>
          <w:rFonts w:ascii="Times New Roman" w:hAnsi="Times New Roman" w:cs="Times New Roman"/>
          <w:b/>
          <w:sz w:val="28"/>
          <w:szCs w:val="28"/>
        </w:rPr>
        <w:t>Проблемы. </w:t>
      </w:r>
    </w:p>
    <w:p w14:paraId="4F6E00A1" w14:textId="73B77ED3" w:rsidR="003E28FD" w:rsidRPr="003E28FD" w:rsidRDefault="004212B0" w:rsidP="008F7B6F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Все люди знают, насколько важно заботиться о здоровье, но многим это кажется сложным, так как не все могут себя орган</w:t>
      </w:r>
      <w:r w:rsidR="003E28FD">
        <w:rPr>
          <w:rFonts w:ascii="Times New Roman" w:hAnsi="Times New Roman" w:cs="Times New Roman"/>
          <w:sz w:val="28"/>
          <w:szCs w:val="28"/>
        </w:rPr>
        <w:t xml:space="preserve">изовать и составить свой режим. </w:t>
      </w:r>
      <w:r w:rsidR="003E28FD" w:rsidRPr="003E28FD">
        <w:rPr>
          <w:rFonts w:ascii="Times New Roman" w:hAnsi="Times New Roman" w:cs="Times New Roman"/>
          <w:sz w:val="28"/>
          <w:szCs w:val="28"/>
          <w:u w:val="single"/>
        </w:rPr>
        <w:t>Наше приложение решает эту проблему благодаря простому и понятному интерфейсу и своевременным напоминаниям о привычках.</w:t>
      </w:r>
    </w:p>
    <w:p w14:paraId="2760C9BA" w14:textId="1E1BBCCA" w:rsidR="003E28FD" w:rsidRDefault="003E28FD" w:rsidP="008F7B6F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в связи с обилием информации люди, которые хотят начать вводить в свою жизнь полезные привычки, теряются. </w:t>
      </w:r>
      <w:r w:rsidRPr="003E28FD">
        <w:rPr>
          <w:rFonts w:ascii="Times New Roman" w:hAnsi="Times New Roman" w:cs="Times New Roman"/>
          <w:sz w:val="28"/>
          <w:szCs w:val="28"/>
          <w:u w:val="single"/>
        </w:rPr>
        <w:t>В нашем приложении собрана только самая необходимая информация из различных источников. Она структурирована, представлена доступно и лаконично.</w:t>
      </w:r>
    </w:p>
    <w:p w14:paraId="292645E9" w14:textId="50AE5BBF" w:rsidR="003E28FD" w:rsidRDefault="003E28FD" w:rsidP="008F7B6F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Существует бесчисленное </w:t>
      </w:r>
      <w:r w:rsidR="0022219B">
        <w:rPr>
          <w:rFonts w:ascii="Times New Roman" w:hAnsi="Times New Roman" w:cs="Times New Roman"/>
          <w:sz w:val="28"/>
          <w:szCs w:val="28"/>
        </w:rPr>
        <w:t xml:space="preserve">множество полезных привычек и человеку достаточно трудно понять, что ему нужно, а что нет. </w:t>
      </w:r>
      <w:r w:rsidR="0022219B" w:rsidRPr="0022219B">
        <w:rPr>
          <w:rFonts w:ascii="Times New Roman" w:hAnsi="Times New Roman" w:cs="Times New Roman"/>
          <w:sz w:val="28"/>
          <w:szCs w:val="28"/>
          <w:u w:val="single"/>
        </w:rPr>
        <w:t>Наше приложение подбирает список рекомендаций на основе анкеты пользователя, чтобы выбранные для формирования привычки действительно были полезны.</w:t>
      </w:r>
    </w:p>
    <w:p w14:paraId="4C028D65" w14:textId="1A680925" w:rsidR="0022219B" w:rsidRPr="0022219B" w:rsidRDefault="0022219B" w:rsidP="008F7B6F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Главная проблема внедрения привычек – потеря интереса, когда спустя короткий срок человек бросает начатое. </w:t>
      </w:r>
      <w:r w:rsidRPr="0022219B">
        <w:rPr>
          <w:rFonts w:ascii="Times New Roman" w:hAnsi="Times New Roman" w:cs="Times New Roman"/>
          <w:sz w:val="28"/>
          <w:szCs w:val="28"/>
          <w:u w:val="single"/>
        </w:rPr>
        <w:t xml:space="preserve">В нашем приложении разработана система мотивации, которая включает в себя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как </w:t>
      </w:r>
      <w:r w:rsidRPr="0022219B">
        <w:rPr>
          <w:rFonts w:ascii="Times New Roman" w:hAnsi="Times New Roman" w:cs="Times New Roman"/>
          <w:sz w:val="28"/>
          <w:szCs w:val="28"/>
          <w:u w:val="single"/>
        </w:rPr>
        <w:t xml:space="preserve">внутреннюю </w:t>
      </w:r>
      <w:r w:rsidR="00AF24D1">
        <w:rPr>
          <w:rFonts w:ascii="Times New Roman" w:hAnsi="Times New Roman" w:cs="Times New Roman"/>
          <w:sz w:val="28"/>
          <w:szCs w:val="28"/>
          <w:u w:val="single"/>
        </w:rPr>
        <w:t>мотивацию (у</w:t>
      </w:r>
      <w:bookmarkStart w:id="0" w:name="_GoBack"/>
      <w:bookmarkEnd w:id="0"/>
      <w:r w:rsidRPr="0022219B">
        <w:rPr>
          <w:rFonts w:ascii="Times New Roman" w:hAnsi="Times New Roman" w:cs="Times New Roman"/>
          <w:sz w:val="28"/>
          <w:szCs w:val="28"/>
          <w:u w:val="single"/>
        </w:rPr>
        <w:t>ведомления с поддержкой, реплики персонажей), так и возможность объединяться с друзьями и совместно двигаться к цели, отслеживая успехи друг друга.</w:t>
      </w:r>
    </w:p>
    <w:p w14:paraId="55CF68A3" w14:textId="77777777" w:rsidR="008F7B6F" w:rsidRPr="008F7B6F" w:rsidRDefault="008F7B6F" w:rsidP="008F7B6F">
      <w:pPr>
        <w:rPr>
          <w:rFonts w:ascii="Times New Roman" w:hAnsi="Times New Roman" w:cs="Times New Roman"/>
          <w:b/>
          <w:sz w:val="28"/>
          <w:szCs w:val="28"/>
        </w:rPr>
      </w:pPr>
      <w:r w:rsidRPr="008F7B6F">
        <w:rPr>
          <w:rFonts w:ascii="Times New Roman" w:hAnsi="Times New Roman" w:cs="Times New Roman"/>
          <w:b/>
          <w:sz w:val="28"/>
          <w:szCs w:val="28"/>
        </w:rPr>
        <w:t>Список аналогов </w:t>
      </w:r>
    </w:p>
    <w:p w14:paraId="2CEE380F" w14:textId="2A1BF17B" w:rsidR="00357D77" w:rsidRPr="00442B0C" w:rsidRDefault="00BB5978" w:rsidP="00442B0C">
      <w:pPr>
        <w:pStyle w:val="a4"/>
        <w:numPr>
          <w:ilvl w:val="0"/>
          <w:numId w:val="9"/>
        </w:numPr>
        <w:rPr>
          <w:rFonts w:ascii="Times New Roman" w:hAnsi="Times New Roman" w:cs="Times New Roman"/>
          <w:iCs/>
          <w:sz w:val="28"/>
          <w:szCs w:val="28"/>
        </w:rPr>
      </w:pPr>
      <w:r w:rsidRPr="00442B0C">
        <w:rPr>
          <w:rFonts w:ascii="Times New Roman" w:hAnsi="Times New Roman" w:cs="Times New Roman"/>
          <w:iCs/>
          <w:sz w:val="28"/>
          <w:szCs w:val="28"/>
        </w:rPr>
        <w:t>Диабет</w:t>
      </w:r>
      <w:r w:rsidR="00357D77" w:rsidRPr="00442B0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B5F5E" w:rsidRPr="00442B0C">
        <w:rPr>
          <w:rFonts w:ascii="Times New Roman" w:hAnsi="Times New Roman" w:cs="Times New Roman"/>
          <w:iCs/>
          <w:sz w:val="28"/>
          <w:szCs w:val="28"/>
        </w:rPr>
        <w:t>(https://apps.rustore.ru/app/ru.hintsolutions.diabets)</w:t>
      </w:r>
    </w:p>
    <w:p w14:paraId="43E4ECF7" w14:textId="7DA1C746" w:rsidR="00357D77" w:rsidRPr="00442B0C" w:rsidRDefault="00357D77" w:rsidP="004C471F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442B0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Приложение учитывает индивидуальные особенности образа жизни, питания, вида используемого инсулина, чувствительности к инсулину. С его помощью не придется по несколько раз в день самостоятельно считать БЖУ, ХЕ и дозы инсулина</w:t>
      </w:r>
      <w:r w:rsidR="00AC2747" w:rsidRPr="00442B0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.</w:t>
      </w:r>
    </w:p>
    <w:p w14:paraId="38FF6737" w14:textId="1C22C187" w:rsidR="004C471F" w:rsidRPr="00442B0C" w:rsidRDefault="00F77BDD" w:rsidP="00442B0C">
      <w:pPr>
        <w:pStyle w:val="a4"/>
        <w:numPr>
          <w:ilvl w:val="0"/>
          <w:numId w:val="9"/>
        </w:numPr>
        <w:rPr>
          <w:rFonts w:ascii="Times New Roman" w:hAnsi="Times New Roman" w:cs="Times New Roman"/>
          <w:iCs/>
          <w:sz w:val="28"/>
          <w:szCs w:val="28"/>
          <w:lang w:val="en-US"/>
        </w:rPr>
      </w:pPr>
      <w:r w:rsidRPr="00442B0C">
        <w:rPr>
          <w:rFonts w:ascii="Times New Roman" w:hAnsi="Times New Roman" w:cs="Times New Roman"/>
          <w:iCs/>
          <w:sz w:val="28"/>
          <w:szCs w:val="28"/>
          <w:lang w:val="en-US"/>
        </w:rPr>
        <w:t>Water Tracker</w:t>
      </w:r>
      <w:r w:rsidR="00B62EAC" w:rsidRPr="00442B0C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(https://apps.rustore.ru/app/com.mobiscreen.water.view)</w:t>
      </w:r>
    </w:p>
    <w:p w14:paraId="0B09FC77" w14:textId="7B99271E" w:rsidR="00B62EAC" w:rsidRPr="00442B0C" w:rsidRDefault="00B62EAC" w:rsidP="000B1DF8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442B0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Приложение, которое помогает контролировать потребление воды. Оно напоминает о необходимости пить воду и отслеживает количество выпитой воды в течение дня.</w:t>
      </w:r>
    </w:p>
    <w:p w14:paraId="21905744" w14:textId="228ADD1B" w:rsidR="000B1DF8" w:rsidRPr="00442B0C" w:rsidRDefault="000B1DF8" w:rsidP="00442B0C">
      <w:pPr>
        <w:pStyle w:val="a4"/>
        <w:numPr>
          <w:ilvl w:val="0"/>
          <w:numId w:val="9"/>
        </w:numPr>
        <w:rPr>
          <w:rFonts w:ascii="Times New Roman" w:hAnsi="Times New Roman" w:cs="Times New Roman"/>
          <w:iCs/>
          <w:sz w:val="28"/>
          <w:szCs w:val="28"/>
          <w:lang w:val="en-US"/>
        </w:rPr>
      </w:pPr>
      <w:r w:rsidRPr="00442B0C">
        <w:rPr>
          <w:rFonts w:ascii="Times New Roman" w:hAnsi="Times New Roman" w:cs="Times New Roman"/>
          <w:iCs/>
          <w:sz w:val="28"/>
          <w:szCs w:val="28"/>
          <w:lang w:val="en-US"/>
        </w:rPr>
        <w:t>Down Dog</w:t>
      </w:r>
      <w:r w:rsidR="007B5F5E" w:rsidRPr="00442B0C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(</w:t>
      </w:r>
      <w:hyperlink r:id="rId8" w:history="1">
        <w:r w:rsidR="005818B8" w:rsidRPr="00442B0C">
          <w:rPr>
            <w:rStyle w:val="a3"/>
            <w:rFonts w:ascii="Times New Roman" w:hAnsi="Times New Roman" w:cs="Times New Roman"/>
            <w:iCs/>
            <w:color w:val="auto"/>
            <w:sz w:val="28"/>
            <w:szCs w:val="28"/>
            <w:u w:val="none"/>
            <w:lang w:val="en-US"/>
          </w:rPr>
          <w:t>https://www.downdogapp.com</w:t>
        </w:r>
      </w:hyperlink>
      <w:r w:rsidR="00C0316A" w:rsidRPr="00442B0C">
        <w:rPr>
          <w:rFonts w:ascii="Times New Roman" w:hAnsi="Times New Roman" w:cs="Times New Roman"/>
          <w:iCs/>
          <w:sz w:val="28"/>
          <w:szCs w:val="28"/>
          <w:lang w:val="en-US"/>
        </w:rPr>
        <w:t>)</w:t>
      </w:r>
    </w:p>
    <w:p w14:paraId="5F769D5C" w14:textId="3C3FBC93" w:rsidR="005818B8" w:rsidRPr="00442B0C" w:rsidRDefault="005818B8" w:rsidP="000B1DF8">
      <w:pPr>
        <w:rPr>
          <w:rFonts w:ascii="Times New Roman" w:hAnsi="Times New Roman" w:cs="Times New Roman"/>
          <w:color w:val="1D1D1F"/>
          <w:spacing w:val="-1"/>
          <w:sz w:val="28"/>
          <w:szCs w:val="28"/>
          <w:shd w:val="clear" w:color="auto" w:fill="FFFFFF"/>
        </w:rPr>
      </w:pPr>
      <w:r w:rsidRPr="00442B0C">
        <w:rPr>
          <w:rFonts w:ascii="Times New Roman" w:hAnsi="Times New Roman" w:cs="Times New Roman"/>
          <w:color w:val="1D1D1F"/>
          <w:spacing w:val="-1"/>
          <w:sz w:val="28"/>
          <w:szCs w:val="28"/>
          <w:shd w:val="clear" w:color="auto" w:fill="FFFFFF"/>
        </w:rPr>
        <w:lastRenderedPageBreak/>
        <w:t>Down Dog каждый раз создает для вас совершенно новое занятие йогой. В отличие от предварительно записанных видеороликов, с Down Dog вам не придется выполнять одну и ту же последовательность упражнений снова и снова. Приложение содержит более 60 тысяч различных поз, благодаря чему вы сможете создавать идеально подходящие вам комбинации!</w:t>
      </w:r>
    </w:p>
    <w:p w14:paraId="173BD133" w14:textId="32F8C107" w:rsidR="005818B8" w:rsidRPr="00442B0C" w:rsidRDefault="00AC0A42" w:rsidP="00442B0C">
      <w:pPr>
        <w:pStyle w:val="a4"/>
        <w:numPr>
          <w:ilvl w:val="0"/>
          <w:numId w:val="9"/>
        </w:numPr>
        <w:rPr>
          <w:rFonts w:ascii="Times New Roman" w:hAnsi="Times New Roman" w:cs="Times New Roman"/>
          <w:iCs/>
          <w:sz w:val="28"/>
          <w:szCs w:val="28"/>
          <w:lang w:val="en-US"/>
        </w:rPr>
      </w:pPr>
      <w:r w:rsidRPr="00442B0C">
        <w:rPr>
          <w:rFonts w:ascii="Times New Roman" w:hAnsi="Times New Roman" w:cs="Times New Roman"/>
          <w:iCs/>
          <w:sz w:val="28"/>
          <w:szCs w:val="28"/>
          <w:lang w:val="en-US"/>
        </w:rPr>
        <w:t>TIDE (</w:t>
      </w:r>
      <w:r w:rsidR="00F44356" w:rsidRPr="00442B0C">
        <w:rPr>
          <w:rFonts w:ascii="Times New Roman" w:hAnsi="Times New Roman" w:cs="Times New Roman"/>
          <w:iCs/>
          <w:sz w:val="28"/>
          <w:szCs w:val="28"/>
          <w:lang w:val="en-US"/>
        </w:rPr>
        <w:t>https://apps.apple.com/us/app/tide-meditation-sleep-rest/id1077776989)</w:t>
      </w:r>
    </w:p>
    <w:p w14:paraId="11667FD8" w14:textId="42242A89" w:rsidR="005F31B4" w:rsidRPr="007027FA" w:rsidRDefault="005F31B4" w:rsidP="000B1DF8">
      <w:pPr>
        <w:rPr>
          <w:rFonts w:ascii="Times New Roman" w:hAnsi="Times New Roman" w:cs="Times New Roman"/>
          <w:iCs/>
          <w:sz w:val="28"/>
          <w:szCs w:val="28"/>
        </w:rPr>
      </w:pPr>
      <w:r w:rsidRPr="00442B0C">
        <w:rPr>
          <w:rFonts w:ascii="Times New Roman" w:hAnsi="Times New Roman" w:cs="Times New Roman"/>
          <w:iCs/>
          <w:sz w:val="28"/>
          <w:szCs w:val="28"/>
        </w:rPr>
        <w:t>Нацелен на физическую и психическую помощь путем интеграции сна, медитации, расслабления и сосредоточенности в приложение.</w:t>
      </w:r>
    </w:p>
    <w:p w14:paraId="27EAF15D" w14:textId="42AAFBD6" w:rsidR="00F44356" w:rsidRPr="00442B0C" w:rsidRDefault="00AF23B3" w:rsidP="00442B0C">
      <w:pPr>
        <w:pStyle w:val="a4"/>
        <w:numPr>
          <w:ilvl w:val="0"/>
          <w:numId w:val="9"/>
        </w:numPr>
        <w:rPr>
          <w:rFonts w:ascii="Times New Roman" w:hAnsi="Times New Roman" w:cs="Times New Roman"/>
          <w:iCs/>
          <w:sz w:val="28"/>
          <w:szCs w:val="28"/>
          <w:lang w:val="en-US"/>
        </w:rPr>
      </w:pPr>
      <w:r w:rsidRPr="00442B0C">
        <w:rPr>
          <w:rFonts w:ascii="Times New Roman" w:hAnsi="Times New Roman" w:cs="Times New Roman"/>
          <w:iCs/>
          <w:sz w:val="28"/>
          <w:szCs w:val="28"/>
          <w:lang w:val="en-US"/>
        </w:rPr>
        <w:t>MyTherapy</w:t>
      </w:r>
      <w:r w:rsidR="007A042D" w:rsidRPr="00442B0C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(</w:t>
      </w:r>
      <w:r w:rsidR="00B47A62" w:rsidRPr="00442B0C">
        <w:rPr>
          <w:rFonts w:ascii="Times New Roman" w:hAnsi="Times New Roman" w:cs="Times New Roman"/>
          <w:iCs/>
          <w:sz w:val="28"/>
          <w:szCs w:val="28"/>
          <w:lang w:val="en-US"/>
        </w:rPr>
        <w:t>https://www.mytherapyapp.com/ru)</w:t>
      </w:r>
    </w:p>
    <w:p w14:paraId="7E67D874" w14:textId="074C06E9" w:rsidR="00017CA6" w:rsidRPr="003E28FD" w:rsidRDefault="00017CA6" w:rsidP="000B1DF8">
      <w:pPr>
        <w:rPr>
          <w:rFonts w:ascii="Times New Roman" w:hAnsi="Times New Roman" w:cs="Times New Roman"/>
          <w:iCs/>
          <w:sz w:val="28"/>
          <w:szCs w:val="28"/>
        </w:rPr>
      </w:pPr>
      <w:r w:rsidRPr="00442B0C">
        <w:rPr>
          <w:rFonts w:ascii="Times New Roman" w:hAnsi="Times New Roman" w:cs="Times New Roman"/>
          <w:iCs/>
          <w:sz w:val="28"/>
          <w:szCs w:val="28"/>
        </w:rPr>
        <w:t>Приложение для напоминания о приёме лекарств. Оно включает в себя ряд таких достоинств, как напоминания о приёме лекарств, отслеживание перепадов настроения, журнал состояния здоровья, график изменения веса и многое другое.</w:t>
      </w:r>
    </w:p>
    <w:p w14:paraId="7B6F141F" w14:textId="0FCAF87B" w:rsidR="00B47A62" w:rsidRPr="00442B0C" w:rsidRDefault="00B47A62" w:rsidP="00442B0C">
      <w:pPr>
        <w:pStyle w:val="a4"/>
        <w:numPr>
          <w:ilvl w:val="0"/>
          <w:numId w:val="9"/>
        </w:numPr>
        <w:rPr>
          <w:rFonts w:ascii="Times New Roman" w:hAnsi="Times New Roman" w:cs="Times New Roman"/>
          <w:iCs/>
          <w:sz w:val="28"/>
          <w:szCs w:val="28"/>
        </w:rPr>
      </w:pPr>
      <w:r w:rsidRPr="00442B0C">
        <w:rPr>
          <w:rFonts w:ascii="Times New Roman" w:hAnsi="Times New Roman" w:cs="Times New Roman"/>
          <w:iCs/>
          <w:sz w:val="28"/>
          <w:szCs w:val="28"/>
          <w:lang w:val="en-US"/>
        </w:rPr>
        <w:t>Medi</w:t>
      </w:r>
      <w:r w:rsidR="008241EF" w:rsidRPr="00442B0C">
        <w:rPr>
          <w:rFonts w:ascii="Times New Roman" w:hAnsi="Times New Roman" w:cs="Times New Roman"/>
          <w:iCs/>
          <w:sz w:val="28"/>
          <w:szCs w:val="28"/>
          <w:lang w:val="en-US"/>
        </w:rPr>
        <w:t>s</w:t>
      </w:r>
      <w:r w:rsidRPr="00442B0C">
        <w:rPr>
          <w:rFonts w:ascii="Times New Roman" w:hAnsi="Times New Roman" w:cs="Times New Roman"/>
          <w:iCs/>
          <w:sz w:val="28"/>
          <w:szCs w:val="28"/>
          <w:lang w:val="en-US"/>
        </w:rPr>
        <w:t>afe</w:t>
      </w:r>
      <w:r w:rsidR="008241EF" w:rsidRPr="00442B0C">
        <w:rPr>
          <w:rFonts w:ascii="Times New Roman" w:hAnsi="Times New Roman" w:cs="Times New Roman"/>
          <w:iCs/>
          <w:sz w:val="28"/>
          <w:szCs w:val="28"/>
        </w:rPr>
        <w:t xml:space="preserve"> (</w:t>
      </w:r>
      <w:r w:rsidR="008241EF" w:rsidRPr="00442B0C">
        <w:rPr>
          <w:rFonts w:ascii="Times New Roman" w:hAnsi="Times New Roman" w:cs="Times New Roman"/>
          <w:iCs/>
          <w:sz w:val="28"/>
          <w:szCs w:val="28"/>
          <w:lang w:val="en-US"/>
        </w:rPr>
        <w:t>https</w:t>
      </w:r>
      <w:r w:rsidR="008241EF" w:rsidRPr="00442B0C">
        <w:rPr>
          <w:rFonts w:ascii="Times New Roman" w:hAnsi="Times New Roman" w:cs="Times New Roman"/>
          <w:iCs/>
          <w:sz w:val="28"/>
          <w:szCs w:val="28"/>
        </w:rPr>
        <w:t>://</w:t>
      </w:r>
      <w:r w:rsidR="008241EF" w:rsidRPr="00442B0C">
        <w:rPr>
          <w:rFonts w:ascii="Times New Roman" w:hAnsi="Times New Roman" w:cs="Times New Roman"/>
          <w:iCs/>
          <w:sz w:val="28"/>
          <w:szCs w:val="28"/>
          <w:lang w:val="en-US"/>
        </w:rPr>
        <w:t>medisafeapp</w:t>
      </w:r>
      <w:r w:rsidR="008241EF" w:rsidRPr="00442B0C">
        <w:rPr>
          <w:rFonts w:ascii="Times New Roman" w:hAnsi="Times New Roman" w:cs="Times New Roman"/>
          <w:iCs/>
          <w:sz w:val="28"/>
          <w:szCs w:val="28"/>
        </w:rPr>
        <w:t>.</w:t>
      </w:r>
      <w:r w:rsidR="008241EF" w:rsidRPr="00442B0C">
        <w:rPr>
          <w:rFonts w:ascii="Times New Roman" w:hAnsi="Times New Roman" w:cs="Times New Roman"/>
          <w:iCs/>
          <w:sz w:val="28"/>
          <w:szCs w:val="28"/>
          <w:lang w:val="en-US"/>
        </w:rPr>
        <w:t>com</w:t>
      </w:r>
      <w:r w:rsidR="008241EF" w:rsidRPr="00442B0C">
        <w:rPr>
          <w:rFonts w:ascii="Times New Roman" w:hAnsi="Times New Roman" w:cs="Times New Roman"/>
          <w:iCs/>
          <w:sz w:val="28"/>
          <w:szCs w:val="28"/>
        </w:rPr>
        <w:t>)</w:t>
      </w:r>
    </w:p>
    <w:p w14:paraId="07069C47" w14:textId="1178AD4E" w:rsidR="004135B4" w:rsidRDefault="005E5389" w:rsidP="000B1DF8">
      <w:pPr>
        <w:rPr>
          <w:rFonts w:ascii="Times New Roman" w:hAnsi="Times New Roman" w:cs="Times New Roman"/>
          <w:iCs/>
          <w:sz w:val="28"/>
          <w:szCs w:val="28"/>
        </w:rPr>
      </w:pPr>
      <w:r w:rsidRPr="00442B0C">
        <w:rPr>
          <w:rFonts w:ascii="Times New Roman" w:hAnsi="Times New Roman" w:cs="Times New Roman"/>
          <w:iCs/>
          <w:sz w:val="28"/>
          <w:szCs w:val="28"/>
        </w:rPr>
        <w:t>Приложени</w:t>
      </w:r>
      <w:r w:rsidRPr="00442B0C">
        <w:rPr>
          <w:rFonts w:ascii="Times New Roman" w:hAnsi="Times New Roman" w:cs="Times New Roman"/>
          <w:iCs/>
          <w:sz w:val="28"/>
          <w:szCs w:val="28"/>
          <w:lang w:val="en-US"/>
        </w:rPr>
        <w:t>e</w:t>
      </w:r>
      <w:r w:rsidRPr="00442B0C">
        <w:rPr>
          <w:rFonts w:ascii="Times New Roman" w:hAnsi="Times New Roman" w:cs="Times New Roman"/>
          <w:iCs/>
          <w:sz w:val="28"/>
          <w:szCs w:val="28"/>
        </w:rPr>
        <w:t>, которое поможет вовремя принимать лекарства согласно инструкции или предписанию врача.</w:t>
      </w:r>
    </w:p>
    <w:p w14:paraId="6722BE2D" w14:textId="77777777" w:rsidR="004135B4" w:rsidRDefault="00E27C09" w:rsidP="004135B4">
      <w:pPr>
        <w:keepNext/>
      </w:pPr>
      <w:r>
        <w:rPr>
          <w:noProof/>
          <w:lang w:eastAsia="ru-RU"/>
        </w:rPr>
        <w:drawing>
          <wp:inline distT="0" distB="0" distL="0" distR="0" wp14:anchorId="308CA529" wp14:editId="65FC829B">
            <wp:extent cx="4983480" cy="2726129"/>
            <wp:effectExtent l="0" t="0" r="7620" b="0"/>
            <wp:docPr id="79020365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0203659" name=""/>
                    <pic:cNvPicPr/>
                  </pic:nvPicPr>
                  <pic:blipFill rotWithShape="1">
                    <a:blip r:embed="rId9"/>
                    <a:srcRect l="24050" t="19982" r="8994" b="12979"/>
                    <a:stretch/>
                  </pic:blipFill>
                  <pic:spPr bwMode="auto">
                    <a:xfrm>
                      <a:off x="0" y="0"/>
                      <a:ext cx="4990914" cy="27301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AB61F4D" w14:textId="77B021FB" w:rsidR="0082602A" w:rsidRDefault="004135B4" w:rsidP="004135B4">
      <w:pPr>
        <w:pStyle w:val="a7"/>
        <w:jc w:val="center"/>
      </w:pPr>
      <w:r>
        <w:t xml:space="preserve">Рисунок </w:t>
      </w:r>
      <w:r w:rsidR="00AF24D1">
        <w:fldChar w:fldCharType="begin"/>
      </w:r>
      <w:r w:rsidR="00AF24D1">
        <w:instrText xml:space="preserve"> SEQ Рисунок \* ARABIC </w:instrText>
      </w:r>
      <w:r w:rsidR="00AF24D1">
        <w:fldChar w:fldCharType="separate"/>
      </w:r>
      <w:r w:rsidR="006F24CB">
        <w:rPr>
          <w:noProof/>
        </w:rPr>
        <w:t>1</w:t>
      </w:r>
      <w:r w:rsidR="00AF24D1">
        <w:rPr>
          <w:noProof/>
        </w:rPr>
        <w:fldChar w:fldCharType="end"/>
      </w:r>
      <w:r>
        <w:t xml:space="preserve"> (Сравнительная таблица)</w:t>
      </w:r>
    </w:p>
    <w:p w14:paraId="0F7DDBCA" w14:textId="77777777" w:rsidR="006F24CB" w:rsidRDefault="006F24CB" w:rsidP="006F24CB">
      <w:pPr>
        <w:keepNext/>
      </w:pPr>
      <w:r>
        <w:rPr>
          <w:noProof/>
          <w:lang w:eastAsia="ru-RU"/>
        </w:rPr>
        <w:lastRenderedPageBreak/>
        <w:drawing>
          <wp:inline distT="0" distB="0" distL="0" distR="0" wp14:anchorId="6166CF9C" wp14:editId="6C5FB08D">
            <wp:extent cx="4943139" cy="2796540"/>
            <wp:effectExtent l="0" t="0" r="0" b="3810"/>
            <wp:docPr id="1827923143" name="Рисунок 1" descr="Изображение выглядит как текст, снимок экрана, программное обеспечение, Мультимедийное программное обеспечение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7923143" name="Рисунок 1" descr="Изображение выглядит как текст, снимок экрана, программное обеспечение, Мультимедийное программное обеспечение&#10;&#10;Автоматически созданное описание"/>
                    <pic:cNvPicPr/>
                  </pic:nvPicPr>
                  <pic:blipFill rotWithShape="1">
                    <a:blip r:embed="rId10"/>
                    <a:srcRect l="24445" t="20725" r="10640" b="13984"/>
                    <a:stretch/>
                  </pic:blipFill>
                  <pic:spPr bwMode="auto">
                    <a:xfrm>
                      <a:off x="0" y="0"/>
                      <a:ext cx="5079256" cy="28735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E0D9354" w14:textId="11106C57" w:rsidR="006F24CB" w:rsidRPr="006F24CB" w:rsidRDefault="006F24CB" w:rsidP="006F24CB">
      <w:pPr>
        <w:pStyle w:val="a7"/>
        <w:jc w:val="center"/>
      </w:pPr>
      <w:r>
        <w:t xml:space="preserve">Рисунок </w:t>
      </w:r>
      <w:r w:rsidR="00AF24D1">
        <w:fldChar w:fldCharType="begin"/>
      </w:r>
      <w:r w:rsidR="00AF24D1">
        <w:instrText xml:space="preserve"> SEQ Рисунок \* ARABIC </w:instrText>
      </w:r>
      <w:r w:rsidR="00AF24D1">
        <w:fldChar w:fldCharType="separate"/>
      </w:r>
      <w:r>
        <w:rPr>
          <w:noProof/>
        </w:rPr>
        <w:t>2</w:t>
      </w:r>
      <w:r w:rsidR="00AF24D1">
        <w:rPr>
          <w:noProof/>
        </w:rPr>
        <w:fldChar w:fldCharType="end"/>
      </w:r>
      <w:r>
        <w:t xml:space="preserve"> (Сравнительная таблица)</w:t>
      </w:r>
    </w:p>
    <w:p w14:paraId="169C4B15" w14:textId="0C97A558" w:rsidR="0003621D" w:rsidRDefault="0003621D" w:rsidP="008F7B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Наше приложение отличается большим набором пр</w:t>
      </w:r>
      <w:r w:rsidR="0022219B">
        <w:rPr>
          <w:rFonts w:ascii="Times New Roman" w:hAnsi="Times New Roman" w:cs="Times New Roman"/>
          <w:sz w:val="28"/>
          <w:szCs w:val="28"/>
        </w:rPr>
        <w:t>ивычек (помимо рекомендованного набора пользователи смогут добавлять в приложение новые привычки)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4F91A22" w14:textId="77777777" w:rsidR="008F7B6F" w:rsidRPr="008F7B6F" w:rsidRDefault="008F7B6F" w:rsidP="008F7B6F">
      <w:pPr>
        <w:rPr>
          <w:rFonts w:ascii="Times New Roman" w:hAnsi="Times New Roman" w:cs="Times New Roman"/>
          <w:b/>
          <w:sz w:val="28"/>
          <w:szCs w:val="28"/>
        </w:rPr>
      </w:pPr>
      <w:r w:rsidRPr="008F7B6F">
        <w:rPr>
          <w:rFonts w:ascii="Times New Roman" w:hAnsi="Times New Roman" w:cs="Times New Roman"/>
          <w:b/>
          <w:sz w:val="28"/>
          <w:szCs w:val="28"/>
        </w:rPr>
        <w:t>Кто будет пользоваться продуктом? </w:t>
      </w:r>
    </w:p>
    <w:p w14:paraId="48C6941F" w14:textId="7BF206F2" w:rsidR="00C93C8D" w:rsidRDefault="00C93C8D" w:rsidP="008F7B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продукт</w:t>
      </w:r>
      <w:r w:rsidR="00550D53">
        <w:rPr>
          <w:rFonts w:ascii="Times New Roman" w:hAnsi="Times New Roman" w:cs="Times New Roman"/>
          <w:sz w:val="28"/>
          <w:szCs w:val="28"/>
        </w:rPr>
        <w:t xml:space="preserve"> будет использовать молодёжь (18</w:t>
      </w:r>
      <w:r>
        <w:rPr>
          <w:rFonts w:ascii="Times New Roman" w:hAnsi="Times New Roman" w:cs="Times New Roman"/>
          <w:sz w:val="28"/>
          <w:szCs w:val="28"/>
        </w:rPr>
        <w:t>-35 лет). Они активно пользуются смартфонами, поэтому формат приложения с напоминаниями подойдёт для них больше всего.</w:t>
      </w:r>
      <w:r w:rsidR="00E4578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549AAB" w14:textId="77777777" w:rsidR="00E45786" w:rsidRPr="00C93C8D" w:rsidRDefault="00E45786" w:rsidP="008F7B6F">
      <w:pPr>
        <w:rPr>
          <w:rFonts w:ascii="Times New Roman" w:hAnsi="Times New Roman" w:cs="Times New Roman"/>
          <w:sz w:val="28"/>
          <w:szCs w:val="28"/>
        </w:rPr>
      </w:pPr>
    </w:p>
    <w:p w14:paraId="052D419B" w14:textId="77777777" w:rsidR="008F7B6F" w:rsidRPr="008F7B6F" w:rsidRDefault="008F7B6F" w:rsidP="008F7B6F">
      <w:pPr>
        <w:rPr>
          <w:rFonts w:ascii="Times New Roman" w:hAnsi="Times New Roman" w:cs="Times New Roman"/>
          <w:b/>
          <w:sz w:val="28"/>
          <w:szCs w:val="28"/>
        </w:rPr>
      </w:pPr>
      <w:r w:rsidRPr="008F7B6F">
        <w:rPr>
          <w:rFonts w:ascii="Times New Roman" w:hAnsi="Times New Roman" w:cs="Times New Roman"/>
          <w:b/>
          <w:sz w:val="28"/>
          <w:szCs w:val="28"/>
        </w:rPr>
        <w:t>Решение </w:t>
      </w:r>
    </w:p>
    <w:p w14:paraId="45CE2879" w14:textId="77777777" w:rsidR="00C93C8D" w:rsidRPr="00C93C8D" w:rsidRDefault="00C93C8D" w:rsidP="008F7B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Наше приложение будет полезно каждому, так как его можно настроить под себя. Оно подбирает рекомендации индивидуально, опираясь на анкету пользователя, и имеет расширяемый набор привычек, благодаря чему всегда будет интересно и актуально.</w:t>
      </w:r>
    </w:p>
    <w:p w14:paraId="10F3970E" w14:textId="77777777" w:rsidR="008F7B6F" w:rsidRPr="008F7B6F" w:rsidRDefault="008F7B6F" w:rsidP="008F7B6F">
      <w:pPr>
        <w:rPr>
          <w:rFonts w:ascii="Times New Roman" w:hAnsi="Times New Roman" w:cs="Times New Roman"/>
          <w:b/>
          <w:sz w:val="28"/>
          <w:szCs w:val="28"/>
        </w:rPr>
      </w:pPr>
      <w:r w:rsidRPr="008F7B6F">
        <w:rPr>
          <w:rFonts w:ascii="Times New Roman" w:hAnsi="Times New Roman" w:cs="Times New Roman"/>
          <w:b/>
          <w:sz w:val="28"/>
          <w:szCs w:val="28"/>
        </w:rPr>
        <w:t>MVP </w:t>
      </w:r>
    </w:p>
    <w:p w14:paraId="7338F1F1" w14:textId="33BE824A" w:rsidR="00C93C8D" w:rsidRDefault="00C93C8D" w:rsidP="008F7B6F">
      <w:pPr>
        <w:rPr>
          <w:rFonts w:ascii="Times New Roman" w:hAnsi="Times New Roman" w:cs="Times New Roman"/>
          <w:sz w:val="28"/>
          <w:szCs w:val="28"/>
          <w:u w:val="single"/>
        </w:rPr>
      </w:pPr>
      <w:r w:rsidRPr="00C93C8D">
        <w:rPr>
          <w:rFonts w:ascii="Times New Roman" w:hAnsi="Times New Roman" w:cs="Times New Roman"/>
          <w:sz w:val="28"/>
          <w:szCs w:val="28"/>
          <w:u w:val="single"/>
        </w:rPr>
        <w:t>Приложение для формирования полезных привычек для здоровья</w:t>
      </w:r>
    </w:p>
    <w:p w14:paraId="2E992780" w14:textId="3F93807A" w:rsidR="00E45786" w:rsidRPr="00D80684" w:rsidRDefault="00E45786" w:rsidP="008F7B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Стек разработки:</w:t>
      </w:r>
      <w:r w:rsidRPr="00D806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Flutter</w:t>
      </w:r>
    </w:p>
    <w:p w14:paraId="1AFFABB0" w14:textId="18B490EE" w:rsidR="00E45786" w:rsidRDefault="00E45786" w:rsidP="008F7B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Требования к дизайну:</w:t>
      </w:r>
      <w:r>
        <w:rPr>
          <w:rFonts w:ascii="Times New Roman" w:hAnsi="Times New Roman" w:cs="Times New Roman"/>
          <w:sz w:val="28"/>
          <w:szCs w:val="28"/>
        </w:rPr>
        <w:t xml:space="preserve"> приятные глазу оттенки, возможность индивидуальной настройки</w:t>
      </w:r>
    </w:p>
    <w:p w14:paraId="6228AE4F" w14:textId="671208D8" w:rsidR="00E45786" w:rsidRPr="00E45786" w:rsidRDefault="00E45786" w:rsidP="008F7B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Требования к контенту:</w:t>
      </w:r>
      <w:r>
        <w:rPr>
          <w:rFonts w:ascii="Times New Roman" w:hAnsi="Times New Roman" w:cs="Times New Roman"/>
          <w:sz w:val="28"/>
          <w:szCs w:val="28"/>
        </w:rPr>
        <w:t xml:space="preserve"> интересный, лаконичный, структурированный, доступный и понятный</w:t>
      </w:r>
    </w:p>
    <w:p w14:paraId="6AA6B2D8" w14:textId="77777777" w:rsidR="00C93C8D" w:rsidRDefault="00C93C8D" w:rsidP="008F7B6F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Функции:</w:t>
      </w:r>
    </w:p>
    <w:p w14:paraId="1827F1E5" w14:textId="77777777" w:rsidR="00C93C8D" w:rsidRDefault="00C93C8D" w:rsidP="00C93C8D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Возможность регистрации</w:t>
      </w:r>
    </w:p>
    <w:p w14:paraId="4F77A778" w14:textId="77777777" w:rsidR="00C93C8D" w:rsidRDefault="00C93C8D" w:rsidP="00C93C8D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93C8D">
        <w:rPr>
          <w:rFonts w:ascii="Times New Roman" w:hAnsi="Times New Roman" w:cs="Times New Roman"/>
          <w:sz w:val="28"/>
          <w:szCs w:val="28"/>
        </w:rPr>
        <w:lastRenderedPageBreak/>
        <w:t>Проведение теста для пользователя, чтобы рекомендовать начальный набор привычек</w:t>
      </w:r>
    </w:p>
    <w:p w14:paraId="3C609929" w14:textId="77777777" w:rsidR="00C93C8D" w:rsidRDefault="00C93C8D" w:rsidP="00C93C8D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93C8D">
        <w:rPr>
          <w:rFonts w:ascii="Times New Roman" w:hAnsi="Times New Roman" w:cs="Times New Roman"/>
          <w:sz w:val="28"/>
          <w:szCs w:val="28"/>
        </w:rPr>
        <w:t>Ведение статистики выполнения привычек (прогресс, статистика по дням/неделям/месяцам)</w:t>
      </w:r>
    </w:p>
    <w:p w14:paraId="60E08951" w14:textId="77777777" w:rsidR="0003621D" w:rsidRDefault="00C93C8D" w:rsidP="00C93C8D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93C8D">
        <w:rPr>
          <w:rFonts w:ascii="Times New Roman" w:hAnsi="Times New Roman" w:cs="Times New Roman"/>
          <w:sz w:val="28"/>
          <w:szCs w:val="28"/>
        </w:rPr>
        <w:t>Установка целей и напоминаний для каждой привычки</w:t>
      </w:r>
    </w:p>
    <w:p w14:paraId="2100D6F2" w14:textId="49EC47A2" w:rsidR="00322E68" w:rsidRDefault="0003621D" w:rsidP="00B56483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A7EC7">
        <w:rPr>
          <w:rFonts w:ascii="Times New Roman" w:hAnsi="Times New Roman" w:cs="Times New Roman"/>
          <w:sz w:val="28"/>
          <w:szCs w:val="28"/>
        </w:rPr>
        <w:t>М</w:t>
      </w:r>
      <w:r w:rsidR="00EA7EC7">
        <w:rPr>
          <w:rFonts w:ascii="Times New Roman" w:hAnsi="Times New Roman" w:cs="Times New Roman"/>
          <w:sz w:val="28"/>
          <w:szCs w:val="28"/>
        </w:rPr>
        <w:t>отивация от друзей (возможность обмениваться достижениями)</w:t>
      </w:r>
    </w:p>
    <w:p w14:paraId="792A6ABB" w14:textId="15531C29" w:rsidR="00D80684" w:rsidRDefault="00D80684" w:rsidP="00D80684">
      <w:pPr>
        <w:rPr>
          <w:rFonts w:ascii="Times New Roman" w:hAnsi="Times New Roman" w:cs="Times New Roman"/>
          <w:sz w:val="28"/>
          <w:szCs w:val="28"/>
        </w:rPr>
      </w:pPr>
    </w:p>
    <w:p w14:paraId="306BFD7A" w14:textId="479258E4" w:rsidR="00D80684" w:rsidRDefault="00D80684" w:rsidP="00D8068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80684">
        <w:rPr>
          <w:rFonts w:ascii="Times New Roman" w:hAnsi="Times New Roman" w:cs="Times New Roman"/>
          <w:b/>
          <w:sz w:val="28"/>
          <w:szCs w:val="28"/>
          <w:u w:val="single"/>
        </w:rPr>
        <w:t>Ссылки:</w:t>
      </w:r>
    </w:p>
    <w:p w14:paraId="54690EA6" w14:textId="25F50EFF" w:rsidR="00D80684" w:rsidRPr="00550D53" w:rsidRDefault="00AF24D1" w:rsidP="00D80684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  <w:lang w:val="en-US"/>
        </w:rPr>
      </w:pPr>
      <w:hyperlink r:id="rId11" w:history="1">
        <w:r w:rsidR="00D80684" w:rsidRPr="00550D5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https://ru.yougile.com/board/abkd6mw3ptgr</w:t>
        </w:r>
      </w:hyperlink>
      <w:r w:rsidR="00D80684" w:rsidRPr="00550D53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proofErr w:type="spellStart"/>
      <w:r w:rsidR="00550D53">
        <w:rPr>
          <w:rFonts w:ascii="Times New Roman" w:hAnsi="Times New Roman" w:cs="Times New Roman"/>
          <w:sz w:val="28"/>
          <w:szCs w:val="28"/>
          <w:lang w:val="en-US"/>
        </w:rPr>
        <w:t>yougile</w:t>
      </w:r>
      <w:proofErr w:type="spellEnd"/>
    </w:p>
    <w:p w14:paraId="11FBD1B3" w14:textId="27254FC3" w:rsidR="00D80684" w:rsidRPr="00550D53" w:rsidRDefault="00AF24D1" w:rsidP="00D80684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  <w:lang w:val="en-US"/>
        </w:rPr>
      </w:pPr>
      <w:hyperlink r:id="rId12" w:history="1">
        <w:r w:rsidR="00D80684" w:rsidRPr="00550D5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https://www.figma.com/file/uTPaZPOF6FNYD2oR7345UL/mobil-app?type=design&amp;node-id=119%3A5291&amp;mode=design&amp;t=N5DViXw6xOHjBdAU-1</w:t>
        </w:r>
      </w:hyperlink>
      <w:r w:rsidR="00D80684" w:rsidRPr="00550D53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proofErr w:type="spellStart"/>
      <w:r w:rsidR="00550D53">
        <w:rPr>
          <w:rFonts w:ascii="Times New Roman" w:hAnsi="Times New Roman" w:cs="Times New Roman"/>
          <w:sz w:val="28"/>
          <w:szCs w:val="28"/>
          <w:lang w:val="en-US"/>
        </w:rPr>
        <w:t>figma</w:t>
      </w:r>
      <w:proofErr w:type="spellEnd"/>
    </w:p>
    <w:p w14:paraId="51A475A2" w14:textId="6352A611" w:rsidR="003E28FD" w:rsidRPr="00AF24D1" w:rsidRDefault="00AF24D1" w:rsidP="00AF24D1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  <w:lang w:val="en-US"/>
        </w:rPr>
      </w:pPr>
      <w:hyperlink r:id="rId13" w:history="1">
        <w:r w:rsidRPr="00AF24D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https://github.com/KiraIshb/Happy_Health</w:t>
        </w:r>
      </w:hyperlink>
      <w:r w:rsidR="00D80684" w:rsidRPr="00AF24D1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proofErr w:type="spellStart"/>
      <w:r w:rsidR="00550D53" w:rsidRPr="00AF24D1">
        <w:rPr>
          <w:rFonts w:ascii="Times New Roman" w:hAnsi="Times New Roman" w:cs="Times New Roman"/>
          <w:sz w:val="28"/>
          <w:szCs w:val="28"/>
          <w:lang w:val="en-US"/>
        </w:rPr>
        <w:t>git</w:t>
      </w:r>
      <w:proofErr w:type="spellEnd"/>
    </w:p>
    <w:p w14:paraId="70B6C0D0" w14:textId="6F1544F1" w:rsidR="00550D53" w:rsidRPr="00550D53" w:rsidRDefault="00AF24D1" w:rsidP="00550D53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hyperlink r:id="rId14" w:history="1">
        <w:r w:rsidR="00550D53" w:rsidRPr="005A66F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550D53" w:rsidRPr="00550D53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="00550D53" w:rsidRPr="005A66F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550D53" w:rsidRPr="00550D53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550D53" w:rsidRPr="005A66F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figma</w:t>
        </w:r>
        <w:proofErr w:type="spellEnd"/>
        <w:r w:rsidR="00550D53" w:rsidRPr="00550D53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550D53" w:rsidRPr="005A66F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="00550D53" w:rsidRPr="00550D53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="00550D53" w:rsidRPr="005A66F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design</w:t>
        </w:r>
        <w:r w:rsidR="00550D53" w:rsidRPr="00550D53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550D53" w:rsidRPr="005A66F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pvbFH</w:t>
        </w:r>
        <w:proofErr w:type="spellEnd"/>
        <w:r w:rsidR="00550D53" w:rsidRPr="00550D53">
          <w:rPr>
            <w:rStyle w:val="a3"/>
            <w:rFonts w:ascii="Times New Roman" w:hAnsi="Times New Roman" w:cs="Times New Roman"/>
            <w:sz w:val="28"/>
            <w:szCs w:val="28"/>
          </w:rPr>
          <w:t>6</w:t>
        </w:r>
        <w:proofErr w:type="spellStart"/>
        <w:r w:rsidR="00550D53" w:rsidRPr="005A66F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JgXtNq</w:t>
        </w:r>
        <w:proofErr w:type="spellEnd"/>
        <w:r w:rsidR="00550D53" w:rsidRPr="00550D53">
          <w:rPr>
            <w:rStyle w:val="a3"/>
            <w:rFonts w:ascii="Times New Roman" w:hAnsi="Times New Roman" w:cs="Times New Roman"/>
            <w:sz w:val="28"/>
            <w:szCs w:val="28"/>
          </w:rPr>
          <w:t>7</w:t>
        </w:r>
        <w:proofErr w:type="spellStart"/>
        <w:r w:rsidR="00550D53" w:rsidRPr="005A66F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CuPNVcNrJ</w:t>
        </w:r>
        <w:proofErr w:type="spellEnd"/>
        <w:r w:rsidR="00550D53" w:rsidRPr="00550D53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="00550D53" w:rsidRPr="005A66F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Brand</w:t>
        </w:r>
        <w:r w:rsidR="00550D53" w:rsidRPr="00550D53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="00550D53" w:rsidRPr="005A66F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book</w:t>
        </w:r>
        <w:r w:rsidR="00550D53" w:rsidRPr="00550D53">
          <w:rPr>
            <w:rStyle w:val="a3"/>
            <w:rFonts w:ascii="Times New Roman" w:hAnsi="Times New Roman" w:cs="Times New Roman"/>
            <w:sz w:val="28"/>
            <w:szCs w:val="28"/>
          </w:rPr>
          <w:t>-%</w:t>
        </w:r>
        <w:r w:rsidR="00550D53" w:rsidRPr="005A66F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</w:t>
        </w:r>
        <w:r w:rsidR="00550D53" w:rsidRPr="00550D53">
          <w:rPr>
            <w:rStyle w:val="a3"/>
            <w:rFonts w:ascii="Times New Roman" w:hAnsi="Times New Roman" w:cs="Times New Roman"/>
            <w:sz w:val="28"/>
            <w:szCs w:val="28"/>
          </w:rPr>
          <w:t>0%93%</w:t>
        </w:r>
        <w:r w:rsidR="00550D53" w:rsidRPr="005A66F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</w:t>
        </w:r>
        <w:r w:rsidR="00550D53" w:rsidRPr="00550D53">
          <w:rPr>
            <w:rStyle w:val="a3"/>
            <w:rFonts w:ascii="Times New Roman" w:hAnsi="Times New Roman" w:cs="Times New Roman"/>
            <w:sz w:val="28"/>
            <w:szCs w:val="28"/>
          </w:rPr>
          <w:t>0%9</w:t>
        </w:r>
        <w:r w:rsidR="00550D53" w:rsidRPr="005A66F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F</w:t>
        </w:r>
        <w:r w:rsidR="00550D53" w:rsidRPr="00550D53">
          <w:rPr>
            <w:rStyle w:val="a3"/>
            <w:rFonts w:ascii="Times New Roman" w:hAnsi="Times New Roman" w:cs="Times New Roman"/>
            <w:sz w:val="28"/>
            <w:szCs w:val="28"/>
          </w:rPr>
          <w:t>?</w:t>
        </w:r>
        <w:r w:rsidR="00550D53" w:rsidRPr="005A66F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node</w:t>
        </w:r>
        <w:r w:rsidR="00550D53" w:rsidRPr="00550D53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="00550D53" w:rsidRPr="005A66F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id</w:t>
        </w:r>
        <w:r w:rsidR="00550D53" w:rsidRPr="00550D53">
          <w:rPr>
            <w:rStyle w:val="a3"/>
            <w:rFonts w:ascii="Times New Roman" w:hAnsi="Times New Roman" w:cs="Times New Roman"/>
            <w:sz w:val="28"/>
            <w:szCs w:val="28"/>
          </w:rPr>
          <w:t>=0-1&amp;</w:t>
        </w:r>
        <w:r w:rsidR="00550D53" w:rsidRPr="005A66F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</w:t>
        </w:r>
        <w:r w:rsidR="00550D53" w:rsidRPr="00550D53">
          <w:rPr>
            <w:rStyle w:val="a3"/>
            <w:rFonts w:ascii="Times New Roman" w:hAnsi="Times New Roman" w:cs="Times New Roman"/>
            <w:sz w:val="28"/>
            <w:szCs w:val="28"/>
          </w:rPr>
          <w:t>=</w:t>
        </w:r>
        <w:r w:rsidR="00550D53" w:rsidRPr="005A66F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</w:t>
        </w:r>
        <w:r w:rsidR="00550D53" w:rsidRPr="00550D53">
          <w:rPr>
            <w:rStyle w:val="a3"/>
            <w:rFonts w:ascii="Times New Roman" w:hAnsi="Times New Roman" w:cs="Times New Roman"/>
            <w:sz w:val="28"/>
            <w:szCs w:val="28"/>
          </w:rPr>
          <w:t>2</w:t>
        </w:r>
        <w:r w:rsidR="00550D53" w:rsidRPr="005A66F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</w:t>
        </w:r>
        <w:r w:rsidR="00550D53" w:rsidRPr="00550D53">
          <w:rPr>
            <w:rStyle w:val="a3"/>
            <w:rFonts w:ascii="Times New Roman" w:hAnsi="Times New Roman" w:cs="Times New Roman"/>
            <w:sz w:val="28"/>
            <w:szCs w:val="28"/>
          </w:rPr>
          <w:t>6</w:t>
        </w:r>
        <w:proofErr w:type="spellStart"/>
        <w:r w:rsidR="00550D53" w:rsidRPr="005A66F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GjR</w:t>
        </w:r>
        <w:proofErr w:type="spellEnd"/>
        <w:r w:rsidR="00550D53" w:rsidRPr="00550D53">
          <w:rPr>
            <w:rStyle w:val="a3"/>
            <w:rFonts w:ascii="Times New Roman" w:hAnsi="Times New Roman" w:cs="Times New Roman"/>
            <w:sz w:val="28"/>
            <w:szCs w:val="28"/>
          </w:rPr>
          <w:t>6</w:t>
        </w:r>
        <w:proofErr w:type="spellStart"/>
        <w:r w:rsidR="00550D53" w:rsidRPr="005A66F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CPAoYUsj</w:t>
        </w:r>
        <w:proofErr w:type="spellEnd"/>
        <w:r w:rsidR="00550D53" w:rsidRPr="00550D53">
          <w:rPr>
            <w:rStyle w:val="a3"/>
            <w:rFonts w:ascii="Times New Roman" w:hAnsi="Times New Roman" w:cs="Times New Roman"/>
            <w:sz w:val="28"/>
            <w:szCs w:val="28"/>
          </w:rPr>
          <w:t>-0</w:t>
        </w:r>
      </w:hyperlink>
      <w:r w:rsidR="00550D53" w:rsidRPr="00550D53">
        <w:rPr>
          <w:rFonts w:ascii="Times New Roman" w:hAnsi="Times New Roman" w:cs="Times New Roman"/>
          <w:sz w:val="28"/>
          <w:szCs w:val="28"/>
        </w:rPr>
        <w:t xml:space="preserve"> – </w:t>
      </w:r>
      <w:r w:rsidR="00550D53">
        <w:rPr>
          <w:rFonts w:ascii="Times New Roman" w:hAnsi="Times New Roman" w:cs="Times New Roman"/>
          <w:sz w:val="28"/>
          <w:szCs w:val="28"/>
        </w:rPr>
        <w:t>бренд-бук</w:t>
      </w:r>
    </w:p>
    <w:sectPr w:rsidR="00550D53" w:rsidRPr="00550D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54AD0"/>
    <w:multiLevelType w:val="hybridMultilevel"/>
    <w:tmpl w:val="827A1A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61532"/>
    <w:multiLevelType w:val="multilevel"/>
    <w:tmpl w:val="D4DA3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992665"/>
    <w:multiLevelType w:val="hybridMultilevel"/>
    <w:tmpl w:val="73760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041202"/>
    <w:multiLevelType w:val="multilevel"/>
    <w:tmpl w:val="D4DA3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1661E7"/>
    <w:multiLevelType w:val="hybridMultilevel"/>
    <w:tmpl w:val="310CF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4A60A4"/>
    <w:multiLevelType w:val="hybridMultilevel"/>
    <w:tmpl w:val="958811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5C1857"/>
    <w:multiLevelType w:val="hybridMultilevel"/>
    <w:tmpl w:val="F976B3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240E36"/>
    <w:multiLevelType w:val="multilevel"/>
    <w:tmpl w:val="D4DA3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0A1934"/>
    <w:multiLevelType w:val="hybridMultilevel"/>
    <w:tmpl w:val="0D2CCD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216935"/>
    <w:multiLevelType w:val="multilevel"/>
    <w:tmpl w:val="D4DA3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19A6F8E"/>
    <w:multiLevelType w:val="multilevel"/>
    <w:tmpl w:val="D4DA3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D635B64"/>
    <w:multiLevelType w:val="hybridMultilevel"/>
    <w:tmpl w:val="BC36E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B12AB7"/>
    <w:multiLevelType w:val="multilevel"/>
    <w:tmpl w:val="CE9E1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85A55DB"/>
    <w:multiLevelType w:val="hybridMultilevel"/>
    <w:tmpl w:val="DFE02B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F1082C"/>
    <w:multiLevelType w:val="multilevel"/>
    <w:tmpl w:val="D4DA3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6"/>
  </w:num>
  <w:num w:numId="3">
    <w:abstractNumId w:val="13"/>
  </w:num>
  <w:num w:numId="4">
    <w:abstractNumId w:val="8"/>
  </w:num>
  <w:num w:numId="5">
    <w:abstractNumId w:val="10"/>
  </w:num>
  <w:num w:numId="6">
    <w:abstractNumId w:val="4"/>
  </w:num>
  <w:num w:numId="7">
    <w:abstractNumId w:val="5"/>
  </w:num>
  <w:num w:numId="8">
    <w:abstractNumId w:val="2"/>
  </w:num>
  <w:num w:numId="9">
    <w:abstractNumId w:val="0"/>
  </w:num>
  <w:num w:numId="10">
    <w:abstractNumId w:val="1"/>
  </w:num>
  <w:num w:numId="11">
    <w:abstractNumId w:val="14"/>
  </w:num>
  <w:num w:numId="12">
    <w:abstractNumId w:val="9"/>
  </w:num>
  <w:num w:numId="13">
    <w:abstractNumId w:val="7"/>
  </w:num>
  <w:num w:numId="14">
    <w:abstractNumId w:val="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BC8"/>
    <w:rsid w:val="00017CA6"/>
    <w:rsid w:val="0003621D"/>
    <w:rsid w:val="00085E3F"/>
    <w:rsid w:val="000B1DF8"/>
    <w:rsid w:val="000F3593"/>
    <w:rsid w:val="001C4E90"/>
    <w:rsid w:val="0022219B"/>
    <w:rsid w:val="002F20D6"/>
    <w:rsid w:val="00322E68"/>
    <w:rsid w:val="00357D77"/>
    <w:rsid w:val="003849AF"/>
    <w:rsid w:val="003E28FD"/>
    <w:rsid w:val="004135B4"/>
    <w:rsid w:val="004212B0"/>
    <w:rsid w:val="00442B0C"/>
    <w:rsid w:val="004C471F"/>
    <w:rsid w:val="00550D53"/>
    <w:rsid w:val="005818B8"/>
    <w:rsid w:val="00593335"/>
    <w:rsid w:val="005A38C9"/>
    <w:rsid w:val="005A4FB0"/>
    <w:rsid w:val="005E5389"/>
    <w:rsid w:val="005F31B4"/>
    <w:rsid w:val="005F6444"/>
    <w:rsid w:val="006F24CB"/>
    <w:rsid w:val="007027FA"/>
    <w:rsid w:val="007A042D"/>
    <w:rsid w:val="007B5F5E"/>
    <w:rsid w:val="008241EF"/>
    <w:rsid w:val="0082602A"/>
    <w:rsid w:val="008F7B6F"/>
    <w:rsid w:val="00A30D19"/>
    <w:rsid w:val="00AC0A42"/>
    <w:rsid w:val="00AC2747"/>
    <w:rsid w:val="00AF23B3"/>
    <w:rsid w:val="00AF24D1"/>
    <w:rsid w:val="00B47A62"/>
    <w:rsid w:val="00B62EAC"/>
    <w:rsid w:val="00BB5978"/>
    <w:rsid w:val="00C0316A"/>
    <w:rsid w:val="00C93C8D"/>
    <w:rsid w:val="00D80684"/>
    <w:rsid w:val="00E27C09"/>
    <w:rsid w:val="00E42E9C"/>
    <w:rsid w:val="00E45786"/>
    <w:rsid w:val="00EA5C07"/>
    <w:rsid w:val="00EA7EC7"/>
    <w:rsid w:val="00F0310F"/>
    <w:rsid w:val="00F419B5"/>
    <w:rsid w:val="00F44356"/>
    <w:rsid w:val="00F55B5A"/>
    <w:rsid w:val="00F77BDD"/>
    <w:rsid w:val="00FF1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3F1B7"/>
  <w15:chartTrackingRefBased/>
  <w15:docId w15:val="{8CF3EAA9-93B1-41B1-8C9C-650095887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F64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8F7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8F7B6F"/>
  </w:style>
  <w:style w:type="character" w:customStyle="1" w:styleId="eop">
    <w:name w:val="eop"/>
    <w:basedOn w:val="a0"/>
    <w:rsid w:val="008F7B6F"/>
  </w:style>
  <w:style w:type="character" w:customStyle="1" w:styleId="wacerror">
    <w:name w:val="wacerror"/>
    <w:basedOn w:val="a0"/>
    <w:rsid w:val="008F7B6F"/>
  </w:style>
  <w:style w:type="character" w:styleId="a3">
    <w:name w:val="Hyperlink"/>
    <w:basedOn w:val="a0"/>
    <w:uiPriority w:val="99"/>
    <w:unhideWhenUsed/>
    <w:rsid w:val="008F7B6F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C93C8D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5F644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5F6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F6444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5818B8"/>
    <w:rPr>
      <w:color w:val="605E5C"/>
      <w:shd w:val="clear" w:color="auto" w:fill="E1DFDD"/>
    </w:rPr>
  </w:style>
  <w:style w:type="paragraph" w:styleId="a7">
    <w:name w:val="caption"/>
    <w:basedOn w:val="a"/>
    <w:next w:val="a"/>
    <w:uiPriority w:val="35"/>
    <w:unhideWhenUsed/>
    <w:qFormat/>
    <w:rsid w:val="004135B4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2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03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5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3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1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0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owndogapp.com" TargetMode="External"/><Relationship Id="rId13" Type="http://schemas.openxmlformats.org/officeDocument/2006/relationships/hyperlink" Target="https://github.com/KiraIshb/Happy_Health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figma.com/file/uTPaZPOF6FNYD2oR7345UL/mobil-app?type=design&amp;node-id=119%3A5291&amp;mode=design&amp;t=N5DViXw6xOHjBdAU-1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ru.yougile.com/board/abkd6mw3ptgr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14" Type="http://schemas.openxmlformats.org/officeDocument/2006/relationships/hyperlink" Target="https://www.figma.com/design/pvbFH6JgXtNq7CuPNVcNrJ/Brand-book-%D0%93%D0%9F?node-id=0-1&amp;t=k2H6GjR6CPAoYUsj-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CEBAD7D87307D47ADEA302BC830B923" ma:contentTypeVersion="4" ma:contentTypeDescription="Создание документа." ma:contentTypeScope="" ma:versionID="a098d60e7bb0f0583842281b1bd590b5">
  <xsd:schema xmlns:xsd="http://www.w3.org/2001/XMLSchema" xmlns:xs="http://www.w3.org/2001/XMLSchema" xmlns:p="http://schemas.microsoft.com/office/2006/metadata/properties" xmlns:ns2="1b6d6147-3142-4ef6-99ae-3afde70800ba" targetNamespace="http://schemas.microsoft.com/office/2006/metadata/properties" ma:root="true" ma:fieldsID="091aaded1112fc05f6ad9064032abafa" ns2:_="">
    <xsd:import namespace="1b6d6147-3142-4ef6-99ae-3afde7080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6d6147-3142-4ef6-99ae-3afde70800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73B0DB-08EA-46A4-9559-2A8F970339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6d6147-3142-4ef6-99ae-3afde7080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A8DFFC-583A-4984-82E6-44F9B6DDE1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5B55C7-A55B-4BBA-B0A1-DEB9824EE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737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2024-05-14T18:24:00Z</dcterms:created>
  <dcterms:modified xsi:type="dcterms:W3CDTF">2024-06-20T10:00:00Z</dcterms:modified>
</cp:coreProperties>
</file>