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F81E" w14:textId="03E42723" w:rsidR="00EC63D7" w:rsidRDefault="00EC63D7" w:rsidP="00EC63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ПРОЕКТА</w:t>
      </w:r>
    </w:p>
    <w:p w14:paraId="52BB5E6D" w14:textId="4AEADCEB" w:rsidR="00EC63D7" w:rsidRPr="00B26E69" w:rsidRDefault="00EC63D7" w:rsidP="00EC6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>
        <w:rPr>
          <w:rFonts w:ascii="Times New Roman" w:hAnsi="Times New Roman" w:cs="Times New Roman"/>
          <w:sz w:val="28"/>
          <w:szCs w:val="28"/>
          <w:lang w:val="en-US"/>
        </w:rPr>
        <w:t>Optimal</w:t>
      </w:r>
      <w:r w:rsidRPr="00AD7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</w:p>
    <w:p w14:paraId="338B0E80" w14:textId="346C9BB6" w:rsidR="00EC63D7" w:rsidRDefault="00EC63D7" w:rsidP="00EC6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9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sz w:val="28"/>
          <w:szCs w:val="28"/>
        </w:rPr>
        <w:t>Коновалов Егор Владиславович</w:t>
      </w:r>
    </w:p>
    <w:tbl>
      <w:tblPr>
        <w:tblStyle w:val="a3"/>
        <w:tblW w:w="9367" w:type="dxa"/>
        <w:tblInd w:w="0" w:type="dxa"/>
        <w:tblLook w:val="04A0" w:firstRow="1" w:lastRow="0" w:firstColumn="1" w:lastColumn="0" w:noHBand="0" w:noVBand="1"/>
      </w:tblPr>
      <w:tblGrid>
        <w:gridCol w:w="541"/>
        <w:gridCol w:w="1576"/>
        <w:gridCol w:w="1445"/>
        <w:gridCol w:w="1322"/>
        <w:gridCol w:w="86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03"/>
        <w:gridCol w:w="407"/>
        <w:gridCol w:w="12"/>
      </w:tblGrid>
      <w:tr w:rsidR="00EC63D7" w14:paraId="465F54D4" w14:textId="77777777" w:rsidTr="00F228E9">
        <w:trPr>
          <w:trHeight w:val="193"/>
        </w:trPr>
        <w:tc>
          <w:tcPr>
            <w:tcW w:w="541" w:type="dxa"/>
            <w:vMerge w:val="restart"/>
          </w:tcPr>
          <w:p w14:paraId="78B81A24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06381725"/>
            <w:r w:rsidRPr="00972EBA">
              <w:rPr>
                <w:rFonts w:ascii="Times New Roman" w:eastAsia="MyriadPro-Regular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76" w:type="dxa"/>
            <w:vMerge w:val="restart"/>
          </w:tcPr>
          <w:p w14:paraId="49CFC885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445" w:type="dxa"/>
            <w:vMerge w:val="restart"/>
          </w:tcPr>
          <w:p w14:paraId="434C7075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322" w:type="dxa"/>
            <w:vMerge w:val="restart"/>
          </w:tcPr>
          <w:p w14:paraId="6682FFAF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862" w:type="dxa"/>
            <w:vMerge w:val="restart"/>
          </w:tcPr>
          <w:p w14:paraId="4A97CBD8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</w:t>
            </w:r>
          </w:p>
        </w:tc>
        <w:tc>
          <w:tcPr>
            <w:tcW w:w="3621" w:type="dxa"/>
            <w:gridSpan w:val="12"/>
          </w:tcPr>
          <w:p w14:paraId="3C73ED31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Временный рамки проекта (недели)</w:t>
            </w:r>
          </w:p>
        </w:tc>
      </w:tr>
      <w:tr w:rsidR="00EC63D7" w14:paraId="37E6F4D0" w14:textId="77777777" w:rsidTr="00F228E9">
        <w:trPr>
          <w:gridAfter w:val="1"/>
          <w:wAfter w:w="12" w:type="dxa"/>
          <w:trHeight w:val="193"/>
        </w:trPr>
        <w:tc>
          <w:tcPr>
            <w:tcW w:w="541" w:type="dxa"/>
            <w:vMerge/>
          </w:tcPr>
          <w:p w14:paraId="524635A9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14:paraId="6A857CC4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14:paraId="1E106C62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771AA4C5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14:paraId="54300A1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200A76B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</w:tcPr>
          <w:p w14:paraId="7E238624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</w:tcPr>
          <w:p w14:paraId="33DDFDDA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</w:tcPr>
          <w:p w14:paraId="666067E3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</w:tcPr>
          <w:p w14:paraId="1B7E6B8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</w:tcPr>
          <w:p w14:paraId="5BF0ABE8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" w:type="dxa"/>
          </w:tcPr>
          <w:p w14:paraId="3AFFB926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</w:tcPr>
          <w:p w14:paraId="7F6EC6C9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</w:tcPr>
          <w:p w14:paraId="57CD0102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" w:type="dxa"/>
          </w:tcPr>
          <w:p w14:paraId="6EAC8A75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7" w:type="dxa"/>
          </w:tcPr>
          <w:p w14:paraId="6C489773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C63D7" w14:paraId="751828AC" w14:textId="77777777" w:rsidTr="00F228E9">
        <w:trPr>
          <w:trHeight w:val="193"/>
        </w:trPr>
        <w:tc>
          <w:tcPr>
            <w:tcW w:w="9367" w:type="dxa"/>
            <w:gridSpan w:val="17"/>
          </w:tcPr>
          <w:p w14:paraId="324AA7E7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</w:p>
        </w:tc>
      </w:tr>
      <w:tr w:rsidR="00EC63D7" w14:paraId="258BF5C5" w14:textId="77777777" w:rsidTr="00F228E9">
        <w:trPr>
          <w:gridAfter w:val="1"/>
          <w:wAfter w:w="12" w:type="dxa"/>
          <w:trHeight w:val="536"/>
        </w:trPr>
        <w:tc>
          <w:tcPr>
            <w:tcW w:w="541" w:type="dxa"/>
          </w:tcPr>
          <w:p w14:paraId="3ADD53EF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1576" w:type="dxa"/>
          </w:tcPr>
          <w:p w14:paraId="57E9BEA1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проблемы</w:t>
            </w:r>
          </w:p>
        </w:tc>
        <w:tc>
          <w:tcPr>
            <w:tcW w:w="1445" w:type="dxa"/>
          </w:tcPr>
          <w:p w14:paraId="3D431947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Коновалов Е. В.</w:t>
            </w:r>
          </w:p>
        </w:tc>
        <w:tc>
          <w:tcPr>
            <w:tcW w:w="1322" w:type="dxa"/>
          </w:tcPr>
          <w:p w14:paraId="522D9D1F" w14:textId="77777777" w:rsidR="00EC63D7" w:rsidRPr="00972EBA" w:rsidRDefault="00EC63D7" w:rsidP="00F228E9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862" w:type="dxa"/>
          </w:tcPr>
          <w:p w14:paraId="3AF1906B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15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.03.21</w:t>
            </w:r>
          </w:p>
        </w:tc>
        <w:tc>
          <w:tcPr>
            <w:tcW w:w="311" w:type="dxa"/>
            <w:shd w:val="clear" w:color="auto" w:fill="C00000"/>
          </w:tcPr>
          <w:p w14:paraId="603E30C3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</w:tcPr>
          <w:p w14:paraId="4CE18527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</w:tcPr>
          <w:p w14:paraId="02BDFA9E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D4443E2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EED0FB1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77FDAEE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EFED04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089ECE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652D036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020A5D1F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62A315E6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60D7CD8D" w14:textId="77777777" w:rsidTr="00F228E9">
        <w:trPr>
          <w:gridAfter w:val="1"/>
          <w:wAfter w:w="12" w:type="dxa"/>
          <w:trHeight w:val="729"/>
        </w:trPr>
        <w:tc>
          <w:tcPr>
            <w:tcW w:w="541" w:type="dxa"/>
          </w:tcPr>
          <w:p w14:paraId="05604F8D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1576" w:type="dxa"/>
          </w:tcPr>
          <w:p w14:paraId="5AD8848D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Выявление целевой аудитории</w:t>
            </w:r>
          </w:p>
        </w:tc>
        <w:tc>
          <w:tcPr>
            <w:tcW w:w="1445" w:type="dxa"/>
          </w:tcPr>
          <w:p w14:paraId="3F61F522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Коновалов Е. В.</w:t>
            </w:r>
          </w:p>
        </w:tc>
        <w:tc>
          <w:tcPr>
            <w:tcW w:w="1322" w:type="dxa"/>
          </w:tcPr>
          <w:p w14:paraId="2C05E003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3 недели</w:t>
            </w:r>
          </w:p>
        </w:tc>
        <w:tc>
          <w:tcPr>
            <w:tcW w:w="862" w:type="dxa"/>
          </w:tcPr>
          <w:p w14:paraId="786F9194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15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.03.21</w:t>
            </w:r>
          </w:p>
        </w:tc>
        <w:tc>
          <w:tcPr>
            <w:tcW w:w="311" w:type="dxa"/>
            <w:shd w:val="clear" w:color="auto" w:fill="C00000"/>
          </w:tcPr>
          <w:p w14:paraId="6B30C756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C00000"/>
          </w:tcPr>
          <w:p w14:paraId="495C0FB9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C00000"/>
          </w:tcPr>
          <w:p w14:paraId="6BD4122F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1CA7715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F472A96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8397AAF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0245C46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DF4B4F5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FCEF871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121DCDF0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1C721D39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706EA829" w14:textId="77777777" w:rsidTr="00F228E9">
        <w:trPr>
          <w:gridAfter w:val="1"/>
          <w:wAfter w:w="12" w:type="dxa"/>
          <w:trHeight w:val="521"/>
        </w:trPr>
        <w:tc>
          <w:tcPr>
            <w:tcW w:w="541" w:type="dxa"/>
          </w:tcPr>
          <w:p w14:paraId="51F57CC1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1.3</w:t>
            </w:r>
          </w:p>
        </w:tc>
        <w:tc>
          <w:tcPr>
            <w:tcW w:w="1576" w:type="dxa"/>
          </w:tcPr>
          <w:p w14:paraId="51BFCC7B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Конкретизация проблемы</w:t>
            </w:r>
          </w:p>
        </w:tc>
        <w:tc>
          <w:tcPr>
            <w:tcW w:w="1445" w:type="dxa"/>
          </w:tcPr>
          <w:p w14:paraId="461478C1" w14:textId="77777777" w:rsidR="00EC63D7" w:rsidRPr="00972EBA" w:rsidRDefault="00EC63D7" w:rsidP="00F228E9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Коновалов Е. В.</w:t>
            </w:r>
          </w:p>
        </w:tc>
        <w:tc>
          <w:tcPr>
            <w:tcW w:w="1322" w:type="dxa"/>
          </w:tcPr>
          <w:p w14:paraId="1A695770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3 недели</w:t>
            </w:r>
          </w:p>
        </w:tc>
        <w:tc>
          <w:tcPr>
            <w:tcW w:w="862" w:type="dxa"/>
          </w:tcPr>
          <w:p w14:paraId="564C1690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15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.03.21</w:t>
            </w:r>
          </w:p>
        </w:tc>
        <w:tc>
          <w:tcPr>
            <w:tcW w:w="311" w:type="dxa"/>
            <w:shd w:val="clear" w:color="auto" w:fill="C00000"/>
          </w:tcPr>
          <w:p w14:paraId="400A78F7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C00000"/>
          </w:tcPr>
          <w:p w14:paraId="6CCF6FB9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C00000"/>
          </w:tcPr>
          <w:p w14:paraId="6CFDFDCC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6FE6308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82A27B6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44249F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E1D0C5B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B6FE7A8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F1707C0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519123EB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481BE00A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0B4AC894" w14:textId="77777777" w:rsidTr="00F228E9">
        <w:trPr>
          <w:gridAfter w:val="1"/>
          <w:wAfter w:w="12" w:type="dxa"/>
          <w:trHeight w:val="729"/>
        </w:trPr>
        <w:tc>
          <w:tcPr>
            <w:tcW w:w="541" w:type="dxa"/>
          </w:tcPr>
          <w:p w14:paraId="60362680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1.4</w:t>
            </w:r>
          </w:p>
        </w:tc>
        <w:tc>
          <w:tcPr>
            <w:tcW w:w="1576" w:type="dxa"/>
          </w:tcPr>
          <w:p w14:paraId="186FF536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Подходы к решению проблемы</w:t>
            </w:r>
          </w:p>
        </w:tc>
        <w:tc>
          <w:tcPr>
            <w:tcW w:w="1445" w:type="dxa"/>
          </w:tcPr>
          <w:p w14:paraId="1A1EE3FF" w14:textId="77777777" w:rsidR="00EC63D7" w:rsidRPr="00972EBA" w:rsidRDefault="00EC63D7" w:rsidP="00F228E9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Коновалов Е. В.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</w:tcPr>
          <w:p w14:paraId="2E1D7D23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3 недели</w:t>
            </w:r>
          </w:p>
        </w:tc>
        <w:tc>
          <w:tcPr>
            <w:tcW w:w="862" w:type="dxa"/>
          </w:tcPr>
          <w:p w14:paraId="3C5676D7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15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.03.21</w:t>
            </w:r>
          </w:p>
        </w:tc>
        <w:tc>
          <w:tcPr>
            <w:tcW w:w="311" w:type="dxa"/>
            <w:shd w:val="clear" w:color="auto" w:fill="C00000"/>
          </w:tcPr>
          <w:p w14:paraId="5C19E8C0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C00000"/>
          </w:tcPr>
          <w:p w14:paraId="6902F500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317DE661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5FBE7DC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BFACDD8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FB7B907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6420834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E417161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FA782D0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485220AE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11BC991E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7F5DE8C3" w14:textId="77777777" w:rsidTr="00F228E9">
        <w:trPr>
          <w:gridAfter w:val="1"/>
          <w:wAfter w:w="12" w:type="dxa"/>
          <w:trHeight w:val="521"/>
        </w:trPr>
        <w:tc>
          <w:tcPr>
            <w:tcW w:w="541" w:type="dxa"/>
          </w:tcPr>
          <w:p w14:paraId="4EFD7D7A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1.5</w:t>
            </w:r>
          </w:p>
        </w:tc>
        <w:tc>
          <w:tcPr>
            <w:tcW w:w="1576" w:type="dxa"/>
          </w:tcPr>
          <w:p w14:paraId="6DC3957F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Анализ аналогов</w:t>
            </w:r>
          </w:p>
        </w:tc>
        <w:tc>
          <w:tcPr>
            <w:tcW w:w="1445" w:type="dxa"/>
          </w:tcPr>
          <w:p w14:paraId="034B23B9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Солодовник Д.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322" w:type="dxa"/>
          </w:tcPr>
          <w:p w14:paraId="74A629F9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862" w:type="dxa"/>
          </w:tcPr>
          <w:p w14:paraId="25A53763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15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.03.21</w:t>
            </w:r>
          </w:p>
        </w:tc>
        <w:tc>
          <w:tcPr>
            <w:tcW w:w="311" w:type="dxa"/>
            <w:shd w:val="clear" w:color="auto" w:fill="C00000"/>
          </w:tcPr>
          <w:p w14:paraId="4E4A9A2B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1" w:type="dxa"/>
            <w:shd w:val="clear" w:color="auto" w:fill="auto"/>
          </w:tcPr>
          <w:p w14:paraId="1F094F38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4330EAE4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6AFF49C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747DEF5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B41587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4EC7413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E2DCD61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E2CB8D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74BCB9B8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072DB3F8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472BCFE4" w14:textId="77777777" w:rsidTr="00F228E9">
        <w:trPr>
          <w:gridAfter w:val="1"/>
          <w:wAfter w:w="12" w:type="dxa"/>
          <w:trHeight w:val="938"/>
        </w:trPr>
        <w:tc>
          <w:tcPr>
            <w:tcW w:w="541" w:type="dxa"/>
          </w:tcPr>
          <w:p w14:paraId="50B77F78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1.6</w:t>
            </w:r>
          </w:p>
        </w:tc>
        <w:tc>
          <w:tcPr>
            <w:tcW w:w="1576" w:type="dxa"/>
          </w:tcPr>
          <w:p w14:paraId="2AA1F789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платформы и стека для продукта</w:t>
            </w:r>
          </w:p>
        </w:tc>
        <w:tc>
          <w:tcPr>
            <w:tcW w:w="1445" w:type="dxa"/>
          </w:tcPr>
          <w:p w14:paraId="22A20D8D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Шагабутдинов</w:t>
            </w:r>
            <w:proofErr w:type="spellEnd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А. А.</w:t>
            </w:r>
          </w:p>
        </w:tc>
        <w:tc>
          <w:tcPr>
            <w:tcW w:w="1322" w:type="dxa"/>
          </w:tcPr>
          <w:p w14:paraId="3DEE9857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862" w:type="dxa"/>
          </w:tcPr>
          <w:p w14:paraId="05570B57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.03.21</w:t>
            </w:r>
          </w:p>
        </w:tc>
        <w:tc>
          <w:tcPr>
            <w:tcW w:w="311" w:type="dxa"/>
          </w:tcPr>
          <w:p w14:paraId="775AB1E3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6D6754E3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30307962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4EAD7440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F51984F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84CFF78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CF1604F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30875A4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695DE3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2E7B6C7B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4FFD6580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12D69837" w14:textId="77777777" w:rsidTr="00F228E9">
        <w:trPr>
          <w:gridAfter w:val="1"/>
          <w:wAfter w:w="12" w:type="dxa"/>
          <w:trHeight w:val="729"/>
        </w:trPr>
        <w:tc>
          <w:tcPr>
            <w:tcW w:w="541" w:type="dxa"/>
          </w:tcPr>
          <w:p w14:paraId="76D34959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1.7</w:t>
            </w:r>
          </w:p>
        </w:tc>
        <w:tc>
          <w:tcPr>
            <w:tcW w:w="1576" w:type="dxa"/>
          </w:tcPr>
          <w:p w14:paraId="22B1CE46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Формулирование требований к MVP продукта</w:t>
            </w:r>
          </w:p>
        </w:tc>
        <w:tc>
          <w:tcPr>
            <w:tcW w:w="1445" w:type="dxa"/>
          </w:tcPr>
          <w:p w14:paraId="1A431F7C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Солодовник Д. П.</w:t>
            </w:r>
          </w:p>
        </w:tc>
        <w:tc>
          <w:tcPr>
            <w:tcW w:w="1322" w:type="dxa"/>
          </w:tcPr>
          <w:p w14:paraId="1C1B9989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недели </w:t>
            </w:r>
          </w:p>
        </w:tc>
        <w:tc>
          <w:tcPr>
            <w:tcW w:w="862" w:type="dxa"/>
          </w:tcPr>
          <w:p w14:paraId="69DDED2A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.03.21</w:t>
            </w:r>
          </w:p>
        </w:tc>
        <w:tc>
          <w:tcPr>
            <w:tcW w:w="311" w:type="dxa"/>
          </w:tcPr>
          <w:p w14:paraId="01E060A5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17E83B23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4331731A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5B197E91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C195D82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4254673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50C9E4A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021681B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CA3AADF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2DDF2FC3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66382454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1877F36A" w14:textId="77777777" w:rsidTr="00F228E9">
        <w:trPr>
          <w:gridAfter w:val="1"/>
          <w:wAfter w:w="12" w:type="dxa"/>
          <w:trHeight w:val="729"/>
        </w:trPr>
        <w:tc>
          <w:tcPr>
            <w:tcW w:w="541" w:type="dxa"/>
          </w:tcPr>
          <w:p w14:paraId="4D9A2675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1.8</w:t>
            </w:r>
          </w:p>
        </w:tc>
        <w:tc>
          <w:tcPr>
            <w:tcW w:w="1576" w:type="dxa"/>
          </w:tcPr>
          <w:p w14:paraId="2DC2445A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платформы и стека для MVP</w:t>
            </w:r>
          </w:p>
        </w:tc>
        <w:tc>
          <w:tcPr>
            <w:tcW w:w="1445" w:type="dxa"/>
          </w:tcPr>
          <w:p w14:paraId="10C4EF1D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Шагабутдинов</w:t>
            </w:r>
            <w:proofErr w:type="spellEnd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А.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322" w:type="dxa"/>
          </w:tcPr>
          <w:p w14:paraId="6E15EAC6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862" w:type="dxa"/>
          </w:tcPr>
          <w:p w14:paraId="59DC9375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.03.21</w:t>
            </w:r>
          </w:p>
        </w:tc>
        <w:tc>
          <w:tcPr>
            <w:tcW w:w="311" w:type="dxa"/>
          </w:tcPr>
          <w:p w14:paraId="7E11CE23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0C1DFE5E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75B4141E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1874B70A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09EC316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5AF15A1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8DDBE3E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DD83AFF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B5C26BE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19474CA0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5F534481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504A655C" w14:textId="77777777" w:rsidTr="00F228E9">
        <w:trPr>
          <w:gridAfter w:val="1"/>
          <w:wAfter w:w="12" w:type="dxa"/>
          <w:trHeight w:val="536"/>
        </w:trPr>
        <w:tc>
          <w:tcPr>
            <w:tcW w:w="541" w:type="dxa"/>
          </w:tcPr>
          <w:p w14:paraId="4CC1E839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1.9</w:t>
            </w:r>
          </w:p>
        </w:tc>
        <w:tc>
          <w:tcPr>
            <w:tcW w:w="1576" w:type="dxa"/>
          </w:tcPr>
          <w:p w14:paraId="45F6ADD2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Формулировка цели</w:t>
            </w:r>
          </w:p>
        </w:tc>
        <w:tc>
          <w:tcPr>
            <w:tcW w:w="1445" w:type="dxa"/>
          </w:tcPr>
          <w:p w14:paraId="23772656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Коновалов Е. В.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</w:tcPr>
          <w:p w14:paraId="2D066AF0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862" w:type="dxa"/>
          </w:tcPr>
          <w:p w14:paraId="6A414DC7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.03.21</w:t>
            </w:r>
          </w:p>
        </w:tc>
        <w:tc>
          <w:tcPr>
            <w:tcW w:w="311" w:type="dxa"/>
          </w:tcPr>
          <w:p w14:paraId="6651CE44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6B62F405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4E38648B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647604BB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EA06AC7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B2D1CE7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CBA7DC4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977BCB7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18FA3A2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7E8527B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555245BE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7735A1E3" w14:textId="77777777" w:rsidTr="00F228E9">
        <w:trPr>
          <w:gridAfter w:val="1"/>
          <w:wAfter w:w="12" w:type="dxa"/>
          <w:trHeight w:val="729"/>
        </w:trPr>
        <w:tc>
          <w:tcPr>
            <w:tcW w:w="541" w:type="dxa"/>
          </w:tcPr>
          <w:p w14:paraId="511F645F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1.10</w:t>
            </w:r>
          </w:p>
        </w:tc>
        <w:tc>
          <w:tcPr>
            <w:tcW w:w="1576" w:type="dxa"/>
          </w:tcPr>
          <w:p w14:paraId="3C5A6435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Формулирование требований к продукту</w:t>
            </w:r>
          </w:p>
        </w:tc>
        <w:tc>
          <w:tcPr>
            <w:tcW w:w="1445" w:type="dxa"/>
          </w:tcPr>
          <w:p w14:paraId="72C31AF8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Солодовник Д. П.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</w:tcPr>
          <w:p w14:paraId="41EE9481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862" w:type="dxa"/>
          </w:tcPr>
          <w:p w14:paraId="78C3EECE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.03.21</w:t>
            </w:r>
          </w:p>
        </w:tc>
        <w:tc>
          <w:tcPr>
            <w:tcW w:w="311" w:type="dxa"/>
          </w:tcPr>
          <w:p w14:paraId="0FAD3BCA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03DB7E0B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167F0E51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2354F43F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D2ADEEB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0B6A288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98607F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5ED1A72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41C87B1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658E69F0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238317D2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4AB9A19A" w14:textId="77777777" w:rsidTr="00F228E9">
        <w:trPr>
          <w:gridAfter w:val="1"/>
          <w:wAfter w:w="12" w:type="dxa"/>
          <w:trHeight w:val="521"/>
        </w:trPr>
        <w:tc>
          <w:tcPr>
            <w:tcW w:w="541" w:type="dxa"/>
          </w:tcPr>
          <w:p w14:paraId="5F90700F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1.11</w:t>
            </w:r>
          </w:p>
        </w:tc>
        <w:tc>
          <w:tcPr>
            <w:tcW w:w="1576" w:type="dxa"/>
          </w:tcPr>
          <w:p w14:paraId="4327CD2F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задач</w:t>
            </w:r>
          </w:p>
        </w:tc>
        <w:tc>
          <w:tcPr>
            <w:tcW w:w="1445" w:type="dxa"/>
          </w:tcPr>
          <w:p w14:paraId="68F766D4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Коновалов Е. В.</w:t>
            </w:r>
          </w:p>
        </w:tc>
        <w:tc>
          <w:tcPr>
            <w:tcW w:w="1322" w:type="dxa"/>
          </w:tcPr>
          <w:p w14:paraId="7630BC49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3 недели</w:t>
            </w:r>
          </w:p>
        </w:tc>
        <w:tc>
          <w:tcPr>
            <w:tcW w:w="862" w:type="dxa"/>
          </w:tcPr>
          <w:p w14:paraId="46B44497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.03.21</w:t>
            </w:r>
          </w:p>
        </w:tc>
        <w:tc>
          <w:tcPr>
            <w:tcW w:w="311" w:type="dxa"/>
          </w:tcPr>
          <w:p w14:paraId="0CB8294E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10153DA7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19EAD882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6180A67A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F7F7974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8631687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C642C83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A0C4D9E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50A90C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4161B940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5D0CAF9A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7C162531" w14:textId="77777777" w:rsidTr="00F228E9">
        <w:trPr>
          <w:gridAfter w:val="1"/>
          <w:wAfter w:w="12" w:type="dxa"/>
          <w:trHeight w:val="551"/>
        </w:trPr>
        <w:tc>
          <w:tcPr>
            <w:tcW w:w="541" w:type="dxa"/>
          </w:tcPr>
          <w:p w14:paraId="4E79780C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1.12</w:t>
            </w:r>
          </w:p>
        </w:tc>
        <w:tc>
          <w:tcPr>
            <w:tcW w:w="1576" w:type="dxa"/>
          </w:tcPr>
          <w:p w14:paraId="24FF3BCD" w14:textId="77777777" w:rsidR="00EC63D7" w:rsidRPr="00972EBA" w:rsidRDefault="00EC63D7" w:rsidP="00F228E9">
            <w:pPr>
              <w:spacing w:before="60" w:after="60" w:line="259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отчёта</w:t>
            </w:r>
          </w:p>
        </w:tc>
        <w:tc>
          <w:tcPr>
            <w:tcW w:w="1445" w:type="dxa"/>
          </w:tcPr>
          <w:p w14:paraId="6EA60056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Коновалов Е. В.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</w:tcPr>
          <w:p w14:paraId="7167CD6A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2 недели</w:t>
            </w:r>
          </w:p>
        </w:tc>
        <w:tc>
          <w:tcPr>
            <w:tcW w:w="862" w:type="dxa"/>
          </w:tcPr>
          <w:p w14:paraId="3640442F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29.03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311" w:type="dxa"/>
          </w:tcPr>
          <w:p w14:paraId="5A848F79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2A80EAFA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2EC34061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C00000"/>
          </w:tcPr>
          <w:p w14:paraId="13898EA0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F314B3F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1206F6D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45F83A3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F49D24B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E154510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51074B08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1FD6520B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58013F70" w14:textId="77777777" w:rsidTr="00F228E9">
        <w:trPr>
          <w:trHeight w:val="208"/>
        </w:trPr>
        <w:tc>
          <w:tcPr>
            <w:tcW w:w="9367" w:type="dxa"/>
            <w:gridSpan w:val="17"/>
          </w:tcPr>
          <w:p w14:paraId="789DC7A7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Проектирование</w:t>
            </w:r>
          </w:p>
        </w:tc>
      </w:tr>
      <w:tr w:rsidR="00EC63D7" w14:paraId="296B0A30" w14:textId="77777777" w:rsidTr="00F228E9">
        <w:trPr>
          <w:gridAfter w:val="1"/>
          <w:wAfter w:w="12" w:type="dxa"/>
          <w:trHeight w:val="729"/>
        </w:trPr>
        <w:tc>
          <w:tcPr>
            <w:tcW w:w="541" w:type="dxa"/>
          </w:tcPr>
          <w:p w14:paraId="42EB8993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2.1</w:t>
            </w:r>
          </w:p>
        </w:tc>
        <w:tc>
          <w:tcPr>
            <w:tcW w:w="1576" w:type="dxa"/>
          </w:tcPr>
          <w:p w14:paraId="610996BB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Сбор информации по специальностям</w:t>
            </w:r>
          </w:p>
        </w:tc>
        <w:tc>
          <w:tcPr>
            <w:tcW w:w="1445" w:type="dxa"/>
          </w:tcPr>
          <w:p w14:paraId="47E864F7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Коновалов Е. В.</w:t>
            </w:r>
          </w:p>
        </w:tc>
        <w:tc>
          <w:tcPr>
            <w:tcW w:w="1322" w:type="dxa"/>
          </w:tcPr>
          <w:p w14:paraId="39763A30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 недели</w:t>
            </w:r>
          </w:p>
          <w:p w14:paraId="07A310D8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14:paraId="15C9D3F0" w14:textId="77777777" w:rsidR="00EC63D7" w:rsidRPr="00972EBA" w:rsidRDefault="00EC63D7" w:rsidP="00F228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5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.04.21</w:t>
            </w:r>
          </w:p>
        </w:tc>
        <w:tc>
          <w:tcPr>
            <w:tcW w:w="311" w:type="dxa"/>
          </w:tcPr>
          <w:p w14:paraId="7AD44AC4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D454454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55B1F90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C000"/>
          </w:tcPr>
          <w:p w14:paraId="33D69102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C000"/>
          </w:tcPr>
          <w:p w14:paraId="4985CE52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D48FC67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407C260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8B8B73E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15A7B40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073702CC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6472F698" w14:textId="77777777" w:rsidR="00EC63D7" w:rsidRPr="00972EBA" w:rsidRDefault="00EC63D7" w:rsidP="00F2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tblpY="-17"/>
        <w:tblW w:w="9355" w:type="dxa"/>
        <w:tblInd w:w="0" w:type="dxa"/>
        <w:tblLook w:val="04A0" w:firstRow="1" w:lastRow="0" w:firstColumn="1" w:lastColumn="0" w:noHBand="0" w:noVBand="1"/>
      </w:tblPr>
      <w:tblGrid>
        <w:gridCol w:w="541"/>
        <w:gridCol w:w="1576"/>
        <w:gridCol w:w="1445"/>
        <w:gridCol w:w="1322"/>
        <w:gridCol w:w="86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03"/>
        <w:gridCol w:w="407"/>
      </w:tblGrid>
      <w:tr w:rsidR="00EC63D7" w14:paraId="3922468D" w14:textId="77777777" w:rsidTr="00EC63D7">
        <w:trPr>
          <w:trHeight w:val="1260"/>
        </w:trPr>
        <w:tc>
          <w:tcPr>
            <w:tcW w:w="541" w:type="dxa"/>
          </w:tcPr>
          <w:p w14:paraId="54E32CD4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lastRenderedPageBreak/>
              <w:t>2.2</w:t>
            </w:r>
          </w:p>
        </w:tc>
        <w:tc>
          <w:tcPr>
            <w:tcW w:w="1576" w:type="dxa"/>
          </w:tcPr>
          <w:p w14:paraId="2A3B9324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Создание макета дизайна</w:t>
            </w:r>
          </w:p>
        </w:tc>
        <w:tc>
          <w:tcPr>
            <w:tcW w:w="1445" w:type="dxa"/>
          </w:tcPr>
          <w:p w14:paraId="4A88828D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Солодовник Д. П.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</w:tcPr>
          <w:p w14:paraId="72053715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2 недели</w:t>
            </w:r>
          </w:p>
          <w:p w14:paraId="4D1F14FE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14:paraId="3C75318F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5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.04.21</w:t>
            </w:r>
          </w:p>
        </w:tc>
        <w:tc>
          <w:tcPr>
            <w:tcW w:w="311" w:type="dxa"/>
          </w:tcPr>
          <w:p w14:paraId="76FB1A4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A2B319E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61B3393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C000"/>
          </w:tcPr>
          <w:p w14:paraId="5C963237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C000"/>
          </w:tcPr>
          <w:p w14:paraId="0911617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AD3F062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FB9D29E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6D1CA59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94C6EBB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4440D0D4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14:paraId="05982724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37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546"/>
        <w:gridCol w:w="1468"/>
        <w:gridCol w:w="1343"/>
        <w:gridCol w:w="84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06"/>
        <w:gridCol w:w="406"/>
      </w:tblGrid>
      <w:tr w:rsidR="00EC63D7" w14:paraId="16671877" w14:textId="77777777" w:rsidTr="00EC63D7">
        <w:tc>
          <w:tcPr>
            <w:tcW w:w="531" w:type="dxa"/>
          </w:tcPr>
          <w:p w14:paraId="2B27F267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2.3</w:t>
            </w:r>
          </w:p>
        </w:tc>
        <w:tc>
          <w:tcPr>
            <w:tcW w:w="1546" w:type="dxa"/>
          </w:tcPr>
          <w:p w14:paraId="368B289E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Проработка механик для внедрения информации в игру</w:t>
            </w:r>
          </w:p>
        </w:tc>
        <w:tc>
          <w:tcPr>
            <w:tcW w:w="1468" w:type="dxa"/>
          </w:tcPr>
          <w:p w14:paraId="13A20F04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Коновалов Е. В.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</w:tcPr>
          <w:p w14:paraId="4B26C938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2 недели</w:t>
            </w:r>
          </w:p>
          <w:p w14:paraId="2A024F19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35A13F2F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5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.04.21</w:t>
            </w:r>
          </w:p>
        </w:tc>
        <w:tc>
          <w:tcPr>
            <w:tcW w:w="311" w:type="dxa"/>
          </w:tcPr>
          <w:p w14:paraId="0601C465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CD813C3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87AD4B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C000"/>
          </w:tcPr>
          <w:p w14:paraId="7B4039A3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C000"/>
          </w:tcPr>
          <w:p w14:paraId="69F02064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C179809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03066D6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BE60A38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322BE2B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14:paraId="36E63776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14:paraId="38EA7A6A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3A08D399" w14:textId="77777777" w:rsidTr="00EC63D7">
        <w:tc>
          <w:tcPr>
            <w:tcW w:w="531" w:type="dxa"/>
          </w:tcPr>
          <w:p w14:paraId="0C224C8C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2.</w:t>
            </w:r>
            <w:r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1546" w:type="dxa"/>
          </w:tcPr>
          <w:p w14:paraId="1ADF5CFF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Внедрение информации в игру через систему очков</w:t>
            </w:r>
          </w:p>
        </w:tc>
        <w:tc>
          <w:tcPr>
            <w:tcW w:w="1468" w:type="dxa"/>
          </w:tcPr>
          <w:p w14:paraId="05FF56B7" w14:textId="77777777" w:rsidR="00EC63D7" w:rsidRPr="00536F91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Шагабутдинов</w:t>
            </w:r>
            <w:proofErr w:type="spellEnd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А.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343" w:type="dxa"/>
          </w:tcPr>
          <w:p w14:paraId="2FAE672C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2 недели</w:t>
            </w:r>
          </w:p>
          <w:p w14:paraId="50B8E1C5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5FBA13C9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19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.04.21</w:t>
            </w:r>
          </w:p>
        </w:tc>
        <w:tc>
          <w:tcPr>
            <w:tcW w:w="311" w:type="dxa"/>
          </w:tcPr>
          <w:p w14:paraId="00960254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5E4111B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971025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F72A3AC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5BFDCF28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C000"/>
          </w:tcPr>
          <w:p w14:paraId="33010AEC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C000"/>
          </w:tcPr>
          <w:p w14:paraId="4A0CCDF6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846221E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597CB3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14:paraId="0B5CC40C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14:paraId="00D9AE85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4624BBD9" w14:textId="77777777" w:rsidTr="00EC63D7">
        <w:tc>
          <w:tcPr>
            <w:tcW w:w="9345" w:type="dxa"/>
            <w:gridSpan w:val="16"/>
          </w:tcPr>
          <w:p w14:paraId="7FAA5FA8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</w:p>
        </w:tc>
      </w:tr>
      <w:tr w:rsidR="00EC63D7" w14:paraId="578030E0" w14:textId="77777777" w:rsidTr="00EC63D7">
        <w:tc>
          <w:tcPr>
            <w:tcW w:w="531" w:type="dxa"/>
          </w:tcPr>
          <w:p w14:paraId="0A474B94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3.1</w:t>
            </w:r>
          </w:p>
        </w:tc>
        <w:tc>
          <w:tcPr>
            <w:tcW w:w="1546" w:type="dxa"/>
          </w:tcPr>
          <w:p w14:paraId="6C2B14C6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Написание кода</w:t>
            </w:r>
          </w:p>
        </w:tc>
        <w:tc>
          <w:tcPr>
            <w:tcW w:w="1468" w:type="dxa"/>
          </w:tcPr>
          <w:p w14:paraId="4BC8EFFB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Шагабутдинов</w:t>
            </w:r>
            <w:proofErr w:type="spellEnd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А. А.</w:t>
            </w:r>
          </w:p>
        </w:tc>
        <w:tc>
          <w:tcPr>
            <w:tcW w:w="1343" w:type="dxa"/>
          </w:tcPr>
          <w:p w14:paraId="76AB5A5B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8 недель</w:t>
            </w:r>
          </w:p>
          <w:p w14:paraId="26B63DA9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386845C0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5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.04.21</w:t>
            </w:r>
          </w:p>
        </w:tc>
        <w:tc>
          <w:tcPr>
            <w:tcW w:w="311" w:type="dxa"/>
          </w:tcPr>
          <w:p w14:paraId="1348A9EC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5AB8E09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174DE2B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bottom w:val="nil"/>
            </w:tcBorders>
            <w:shd w:val="clear" w:color="auto" w:fill="538135" w:themeFill="accent6" w:themeFillShade="BF"/>
          </w:tcPr>
          <w:p w14:paraId="7B7BC48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38135" w:themeFill="accent6" w:themeFillShade="BF"/>
          </w:tcPr>
          <w:p w14:paraId="562E5B22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38135" w:themeFill="accent6" w:themeFillShade="BF"/>
          </w:tcPr>
          <w:p w14:paraId="4B6B1DAA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38135" w:themeFill="accent6" w:themeFillShade="BF"/>
          </w:tcPr>
          <w:p w14:paraId="675DD554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38135" w:themeFill="accent6" w:themeFillShade="BF"/>
          </w:tcPr>
          <w:p w14:paraId="15CDD7C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38135" w:themeFill="accent6" w:themeFillShade="BF"/>
          </w:tcPr>
          <w:p w14:paraId="14DC969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538135" w:themeFill="accent6" w:themeFillShade="BF"/>
          </w:tcPr>
          <w:p w14:paraId="6D8AAEEB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538135" w:themeFill="accent6" w:themeFillShade="BF"/>
          </w:tcPr>
          <w:p w14:paraId="7C655BD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3D8CB511" w14:textId="77777777" w:rsidTr="00EC63D7">
        <w:tc>
          <w:tcPr>
            <w:tcW w:w="531" w:type="dxa"/>
          </w:tcPr>
          <w:p w14:paraId="6BDFD405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3.2</w:t>
            </w:r>
          </w:p>
        </w:tc>
        <w:tc>
          <w:tcPr>
            <w:tcW w:w="1546" w:type="dxa"/>
          </w:tcPr>
          <w:p w14:paraId="04D5AB12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Добавление дополнительных элементов</w:t>
            </w:r>
          </w:p>
        </w:tc>
        <w:tc>
          <w:tcPr>
            <w:tcW w:w="1468" w:type="dxa"/>
          </w:tcPr>
          <w:p w14:paraId="141090B5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Шагабутдинов</w:t>
            </w:r>
            <w:proofErr w:type="spellEnd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А. А.</w:t>
            </w:r>
          </w:p>
        </w:tc>
        <w:tc>
          <w:tcPr>
            <w:tcW w:w="1343" w:type="dxa"/>
          </w:tcPr>
          <w:p w14:paraId="5A8C27F3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2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недели</w:t>
            </w:r>
          </w:p>
          <w:p w14:paraId="4DE577F5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7737D44F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7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5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311" w:type="dxa"/>
          </w:tcPr>
          <w:p w14:paraId="33D8C087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D5ECF3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93F3D9A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A2B1CA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12F6249B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07E7192A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47BD2557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3E4E6694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60C20BCA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538135" w:themeFill="accent6" w:themeFillShade="BF"/>
          </w:tcPr>
          <w:p w14:paraId="0F4B1DE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538135" w:themeFill="accent6" w:themeFillShade="BF"/>
          </w:tcPr>
          <w:p w14:paraId="4FC7C2E5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6763E060" w14:textId="77777777" w:rsidTr="00EC63D7">
        <w:tc>
          <w:tcPr>
            <w:tcW w:w="531" w:type="dxa"/>
          </w:tcPr>
          <w:p w14:paraId="5A0B19E7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3.3</w:t>
            </w:r>
          </w:p>
        </w:tc>
        <w:tc>
          <w:tcPr>
            <w:tcW w:w="1546" w:type="dxa"/>
          </w:tcPr>
          <w:p w14:paraId="76ED8CC1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Тестирование приложения</w:t>
            </w:r>
          </w:p>
        </w:tc>
        <w:tc>
          <w:tcPr>
            <w:tcW w:w="1468" w:type="dxa"/>
          </w:tcPr>
          <w:p w14:paraId="123DC027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Коновалов Е. В., Солодовник Д. П.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</w:tcPr>
          <w:p w14:paraId="66014B58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4 недели</w:t>
            </w:r>
          </w:p>
          <w:p w14:paraId="5AB44B21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51B31ADC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3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5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311" w:type="dxa"/>
          </w:tcPr>
          <w:p w14:paraId="5F1A5D03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16F15EF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DA91D2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BCF7ABF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1A49953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129AD7E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5958743B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38135" w:themeFill="accent6" w:themeFillShade="BF"/>
          </w:tcPr>
          <w:p w14:paraId="316FDCB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538135" w:themeFill="accent6" w:themeFillShade="BF"/>
          </w:tcPr>
          <w:p w14:paraId="2B72434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538135" w:themeFill="accent6" w:themeFillShade="BF"/>
          </w:tcPr>
          <w:p w14:paraId="598CA202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538135" w:themeFill="accent6" w:themeFillShade="BF"/>
          </w:tcPr>
          <w:p w14:paraId="03301A0C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0B6C2261" w14:textId="77777777" w:rsidTr="00EC63D7">
        <w:tc>
          <w:tcPr>
            <w:tcW w:w="9345" w:type="dxa"/>
            <w:gridSpan w:val="16"/>
          </w:tcPr>
          <w:p w14:paraId="7DA3AE8C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sz w:val="18"/>
                <w:szCs w:val="18"/>
              </w:rPr>
              <w:t>Внедрение</w:t>
            </w:r>
          </w:p>
        </w:tc>
      </w:tr>
      <w:tr w:rsidR="00EC63D7" w14:paraId="7B8A1E2A" w14:textId="77777777" w:rsidTr="00EC63D7">
        <w:tc>
          <w:tcPr>
            <w:tcW w:w="531" w:type="dxa"/>
          </w:tcPr>
          <w:p w14:paraId="4E6F9DE8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4.1</w:t>
            </w:r>
          </w:p>
        </w:tc>
        <w:tc>
          <w:tcPr>
            <w:tcW w:w="1546" w:type="dxa"/>
          </w:tcPr>
          <w:p w14:paraId="2B09AFBD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Оформление MVP</w:t>
            </w:r>
          </w:p>
        </w:tc>
        <w:tc>
          <w:tcPr>
            <w:tcW w:w="1468" w:type="dxa"/>
          </w:tcPr>
          <w:p w14:paraId="2DA7B310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Шагабутдинов</w:t>
            </w:r>
            <w:proofErr w:type="spellEnd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А.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343" w:type="dxa"/>
          </w:tcPr>
          <w:p w14:paraId="158D38A5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3 недели</w:t>
            </w:r>
          </w:p>
          <w:p w14:paraId="65C2BE86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7B13F770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3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.05.21</w:t>
            </w:r>
          </w:p>
        </w:tc>
        <w:tc>
          <w:tcPr>
            <w:tcW w:w="311" w:type="dxa"/>
          </w:tcPr>
          <w:p w14:paraId="48087EF2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8FADC1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ADB01FB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EE7AB8F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8AD81AF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35516A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251E24C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8EAADB" w:themeFill="accent1" w:themeFillTint="99"/>
          </w:tcPr>
          <w:p w14:paraId="7A636635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8EAADB" w:themeFill="accent1" w:themeFillTint="99"/>
          </w:tcPr>
          <w:p w14:paraId="5254EEF9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8EAADB" w:themeFill="accent1" w:themeFillTint="99"/>
          </w:tcPr>
          <w:p w14:paraId="1F6099B4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14:paraId="57F560A9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49B9BB0C" w14:textId="77777777" w:rsidTr="00EC63D7">
        <w:tc>
          <w:tcPr>
            <w:tcW w:w="531" w:type="dxa"/>
          </w:tcPr>
          <w:p w14:paraId="7CB42B3D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4.2</w:t>
            </w:r>
          </w:p>
        </w:tc>
        <w:tc>
          <w:tcPr>
            <w:tcW w:w="1546" w:type="dxa"/>
          </w:tcPr>
          <w:p w14:paraId="26EBB846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Внедрение MVP</w:t>
            </w:r>
          </w:p>
        </w:tc>
        <w:tc>
          <w:tcPr>
            <w:tcW w:w="1468" w:type="dxa"/>
          </w:tcPr>
          <w:p w14:paraId="3C092BAC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Шагабутдинов</w:t>
            </w:r>
            <w:proofErr w:type="spellEnd"/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А.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343" w:type="dxa"/>
          </w:tcPr>
          <w:p w14:paraId="46DD41F2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3 недели</w:t>
            </w:r>
          </w:p>
          <w:p w14:paraId="3137C04D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42D90637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3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.05.21</w:t>
            </w:r>
          </w:p>
        </w:tc>
        <w:tc>
          <w:tcPr>
            <w:tcW w:w="311" w:type="dxa"/>
          </w:tcPr>
          <w:p w14:paraId="1AD04752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34CD86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615AE9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8D6ECC2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845A086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22C0A8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E9D7CD8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8EAADB" w:themeFill="accent1" w:themeFillTint="99"/>
          </w:tcPr>
          <w:p w14:paraId="3ACB3818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8EAADB" w:themeFill="accent1" w:themeFillTint="99"/>
          </w:tcPr>
          <w:p w14:paraId="2133D174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8EAADB" w:themeFill="accent1" w:themeFillTint="99"/>
          </w:tcPr>
          <w:p w14:paraId="5BF715B9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14:paraId="31093818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50A1ABBC" w14:textId="77777777" w:rsidTr="00EC63D7">
        <w:tc>
          <w:tcPr>
            <w:tcW w:w="531" w:type="dxa"/>
          </w:tcPr>
          <w:p w14:paraId="75499C63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4.3</w:t>
            </w:r>
          </w:p>
        </w:tc>
        <w:tc>
          <w:tcPr>
            <w:tcW w:w="1546" w:type="dxa"/>
          </w:tcPr>
          <w:p w14:paraId="24018AC9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Написание отчета </w:t>
            </w:r>
          </w:p>
        </w:tc>
        <w:tc>
          <w:tcPr>
            <w:tcW w:w="1468" w:type="dxa"/>
          </w:tcPr>
          <w:p w14:paraId="6A360E91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Коновалов Е. В.</w:t>
            </w:r>
          </w:p>
        </w:tc>
        <w:tc>
          <w:tcPr>
            <w:tcW w:w="1343" w:type="dxa"/>
          </w:tcPr>
          <w:p w14:paraId="36D9D0CE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4 недели</w:t>
            </w:r>
          </w:p>
          <w:p w14:paraId="5D2C398A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04A840A6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3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.05.21</w:t>
            </w:r>
          </w:p>
        </w:tc>
        <w:tc>
          <w:tcPr>
            <w:tcW w:w="311" w:type="dxa"/>
          </w:tcPr>
          <w:p w14:paraId="45C4C7CB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9318606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BEF4E66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69F7E1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FB411F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A21142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20E1E1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8EAADB" w:themeFill="accent1" w:themeFillTint="99"/>
          </w:tcPr>
          <w:p w14:paraId="52A4313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8EAADB" w:themeFill="accent1" w:themeFillTint="99"/>
          </w:tcPr>
          <w:p w14:paraId="7FFFF56C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8EAADB" w:themeFill="accent1" w:themeFillTint="99"/>
          </w:tcPr>
          <w:p w14:paraId="19771B29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8EAADB" w:themeFill="accent1" w:themeFillTint="99"/>
          </w:tcPr>
          <w:p w14:paraId="0959AF2B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7510E97D" w14:textId="77777777" w:rsidTr="00EC63D7">
        <w:tc>
          <w:tcPr>
            <w:tcW w:w="531" w:type="dxa"/>
          </w:tcPr>
          <w:p w14:paraId="65461E17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4.4</w:t>
            </w:r>
          </w:p>
        </w:tc>
        <w:tc>
          <w:tcPr>
            <w:tcW w:w="1546" w:type="dxa"/>
          </w:tcPr>
          <w:p w14:paraId="4DFD4D8B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Оформление презентации</w:t>
            </w:r>
          </w:p>
        </w:tc>
        <w:tc>
          <w:tcPr>
            <w:tcW w:w="1468" w:type="dxa"/>
          </w:tcPr>
          <w:p w14:paraId="0994AAA3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Солодовник Д. П.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</w:tcPr>
          <w:p w14:paraId="2762DA3A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3 недели</w:t>
            </w:r>
          </w:p>
          <w:p w14:paraId="165AA097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2DCF7934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0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.05.21</w:t>
            </w:r>
          </w:p>
        </w:tc>
        <w:tc>
          <w:tcPr>
            <w:tcW w:w="311" w:type="dxa"/>
          </w:tcPr>
          <w:p w14:paraId="0B698A26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AE5878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28C4672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A772A27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898F07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E4EBF7C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E14A3E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8DFD28A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8EAADB" w:themeFill="accent1" w:themeFillTint="99"/>
          </w:tcPr>
          <w:p w14:paraId="3D9CF63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8EAADB" w:themeFill="accent1" w:themeFillTint="99"/>
          </w:tcPr>
          <w:p w14:paraId="499F509C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8EAADB" w:themeFill="accent1" w:themeFillTint="99"/>
          </w:tcPr>
          <w:p w14:paraId="7FE45153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7AD1E2D9" w14:textId="77777777" w:rsidTr="00EC63D7">
        <w:tc>
          <w:tcPr>
            <w:tcW w:w="531" w:type="dxa"/>
          </w:tcPr>
          <w:p w14:paraId="24DA68DB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4.5</w:t>
            </w:r>
          </w:p>
        </w:tc>
        <w:tc>
          <w:tcPr>
            <w:tcW w:w="1546" w:type="dxa"/>
          </w:tcPr>
          <w:p w14:paraId="69F56A8E" w14:textId="77777777" w:rsidR="00EC63D7" w:rsidRPr="00972EBA" w:rsidRDefault="00EC63D7" w:rsidP="00EC63D7">
            <w:pPr>
              <w:spacing w:before="60" w:after="60" w:line="259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к защите</w:t>
            </w:r>
          </w:p>
        </w:tc>
        <w:tc>
          <w:tcPr>
            <w:tcW w:w="1468" w:type="dxa"/>
          </w:tcPr>
          <w:p w14:paraId="0705B0FE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Солодовник Д. П.</w:t>
            </w:r>
          </w:p>
        </w:tc>
        <w:tc>
          <w:tcPr>
            <w:tcW w:w="1343" w:type="dxa"/>
          </w:tcPr>
          <w:p w14:paraId="0063A6DE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2 недели</w:t>
            </w:r>
          </w:p>
          <w:p w14:paraId="0A0534AB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04C2496F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17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.05.21</w:t>
            </w:r>
          </w:p>
        </w:tc>
        <w:tc>
          <w:tcPr>
            <w:tcW w:w="311" w:type="dxa"/>
          </w:tcPr>
          <w:p w14:paraId="2C87E9DA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523262A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607C07A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113D7466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DA71669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E13C48A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767A87E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4EB7B2C1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8516CC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8EAADB" w:themeFill="accent1" w:themeFillTint="99"/>
          </w:tcPr>
          <w:p w14:paraId="66C7FABE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8EAADB" w:themeFill="accent1" w:themeFillTint="99"/>
          </w:tcPr>
          <w:p w14:paraId="20EB380C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3D7" w14:paraId="009CA0C4" w14:textId="77777777" w:rsidTr="00EC63D7">
        <w:trPr>
          <w:trHeight w:val="395"/>
        </w:trPr>
        <w:tc>
          <w:tcPr>
            <w:tcW w:w="531" w:type="dxa"/>
          </w:tcPr>
          <w:p w14:paraId="60F88B67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A08CFE6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972EBA">
              <w:rPr>
                <w:rFonts w:ascii="Times New Roman" w:hAnsi="Times New Roman" w:cs="Times New Roman"/>
                <w:iCs/>
                <w:sz w:val="18"/>
                <w:szCs w:val="18"/>
              </w:rPr>
              <w:t>Защита проекта</w:t>
            </w:r>
          </w:p>
        </w:tc>
        <w:tc>
          <w:tcPr>
            <w:tcW w:w="1468" w:type="dxa"/>
          </w:tcPr>
          <w:p w14:paraId="7F1C9074" w14:textId="77777777" w:rsidR="00EC63D7" w:rsidRPr="00972EBA" w:rsidRDefault="00EC63D7" w:rsidP="00EC63D7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18"/>
                <w:szCs w:val="18"/>
              </w:rPr>
              <w:t>Солодовник Д. П.</w:t>
            </w: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</w:tcPr>
          <w:p w14:paraId="05DEB38C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4B9AA9A5" w14:textId="77777777" w:rsidR="00EC63D7" w:rsidRPr="00972EBA" w:rsidRDefault="00EC63D7" w:rsidP="00EC63D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972EBA">
              <w:rPr>
                <w:rFonts w:ascii="Times New Roman" w:eastAsia="MyriadPro-Regular" w:hAnsi="Times New Roman" w:cs="Times New Roman"/>
                <w:sz w:val="18"/>
                <w:szCs w:val="18"/>
              </w:rPr>
              <w:t>07.06 - 15.06</w:t>
            </w:r>
          </w:p>
        </w:tc>
        <w:tc>
          <w:tcPr>
            <w:tcW w:w="311" w:type="dxa"/>
          </w:tcPr>
          <w:p w14:paraId="076B0A18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306EE475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93F16A6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454B658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0E43837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E4D85B2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F0EF745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C310AC6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0773FC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14:paraId="79D558ED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14:paraId="08C17470" w14:textId="77777777" w:rsidR="00EC63D7" w:rsidRPr="00972EBA" w:rsidRDefault="00EC63D7" w:rsidP="00EC63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7290E2" w14:textId="77777777" w:rsidR="00EC63D7" w:rsidRDefault="00EC63D7" w:rsidP="00EC63D7"/>
    <w:p w14:paraId="682CDF7A" w14:textId="77777777" w:rsidR="00EC63D7" w:rsidRDefault="00EC63D7" w:rsidP="00EC63D7"/>
    <w:p w14:paraId="527597C5" w14:textId="77777777" w:rsidR="00EC63D7" w:rsidRDefault="00EC63D7" w:rsidP="00EC63D7"/>
    <w:bookmarkEnd w:id="0"/>
    <w:p w14:paraId="7152CF5E" w14:textId="77777777" w:rsidR="00221B96" w:rsidRDefault="00221B96"/>
    <w:sectPr w:rsidR="0022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6C"/>
    <w:rsid w:val="00221B96"/>
    <w:rsid w:val="0053396C"/>
    <w:rsid w:val="00E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9227"/>
  <w15:chartTrackingRefBased/>
  <w15:docId w15:val="{97A68049-3382-4827-B5CE-76444C66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3D7"/>
  </w:style>
  <w:style w:type="paragraph" w:styleId="1">
    <w:name w:val="heading 1"/>
    <w:basedOn w:val="a"/>
    <w:next w:val="a"/>
    <w:link w:val="10"/>
    <w:uiPriority w:val="9"/>
    <w:qFormat/>
    <w:rsid w:val="00EC63D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63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FDC2-8AD3-484E-88C1-F0660876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Егор Владиславович</dc:creator>
  <cp:keywords/>
  <dc:description/>
  <cp:lastModifiedBy>Коновалов Егор Владиславович</cp:lastModifiedBy>
  <cp:revision>1</cp:revision>
  <dcterms:created xsi:type="dcterms:W3CDTF">2022-06-17T13:08:00Z</dcterms:created>
  <dcterms:modified xsi:type="dcterms:W3CDTF">2022-06-17T13:33:00Z</dcterms:modified>
</cp:coreProperties>
</file>